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CEC76B" w14:textId="47EFC1E9" w:rsidR="009E0D4D" w:rsidRPr="00950A9D" w:rsidRDefault="002A6C63" w:rsidP="00E76EE6">
      <w:r w:rsidRPr="00950A9D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D12B7E5" wp14:editId="5C1BA6BA">
                <wp:simplePos x="0" y="0"/>
                <wp:positionH relativeFrom="column">
                  <wp:posOffset>-119380</wp:posOffset>
                </wp:positionH>
                <wp:positionV relativeFrom="paragraph">
                  <wp:posOffset>99695</wp:posOffset>
                </wp:positionV>
                <wp:extent cx="5257800" cy="2362200"/>
                <wp:effectExtent l="0" t="0" r="19050" b="19050"/>
                <wp:wrapNone/>
                <wp:docPr id="5" name="Rektange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57800" cy="2362200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C386B9" w14:textId="419D25C8" w:rsidR="009B3F35" w:rsidRDefault="00E96435" w:rsidP="009D43F4">
                            <w:pPr>
                              <w:spacing w:before="0" w:after="0" w:line="192" w:lineRule="auto"/>
                              <w:jc w:val="left"/>
                              <w:rPr>
                                <w:rFonts w:ascii="Biryani" w:hAnsi="Biryani"/>
                                <w:color w:val="FFFFFF" w:themeColor="ligh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Biryani" w:hAnsi="Biryani"/>
                                <w:color w:val="FFFFFF" w:themeColor="light1"/>
                                <w:sz w:val="30"/>
                                <w:szCs w:val="30"/>
                              </w:rPr>
                              <w:t>Vedlegg 5</w:t>
                            </w:r>
                            <w:r>
                              <w:rPr>
                                <w:rFonts w:ascii="Biryani" w:hAnsi="Biryani"/>
                                <w:color w:val="FFFFFF" w:themeColor="light1"/>
                                <w:sz w:val="30"/>
                                <w:szCs w:val="30"/>
                              </w:rPr>
                              <w:tab/>
                            </w:r>
                            <w:r w:rsidR="003B4459">
                              <w:rPr>
                                <w:rFonts w:ascii="Biryani" w:hAnsi="Biryani"/>
                                <w:color w:val="FFFFFF" w:themeColor="light1"/>
                                <w:sz w:val="30"/>
                                <w:szCs w:val="30"/>
                              </w:rPr>
                              <w:t>Oppdragsgjennomføring</w:t>
                            </w:r>
                            <w:r w:rsidR="00E3344C" w:rsidRPr="007A731C">
                              <w:rPr>
                                <w:rFonts w:ascii="Biryani" w:hAnsi="Biryani"/>
                                <w:color w:val="FFFFFF" w:themeColor="light1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79E3416A" w14:textId="77777777" w:rsidR="00E96435" w:rsidRDefault="00E96435" w:rsidP="009D43F4">
                            <w:pPr>
                              <w:spacing w:before="0" w:after="0" w:line="192" w:lineRule="auto"/>
                              <w:jc w:val="left"/>
                              <w:rPr>
                                <w:rFonts w:ascii="Biryani" w:hAnsi="Biryani"/>
                                <w:color w:val="FFFFFF" w:themeColor="light1"/>
                                <w:sz w:val="30"/>
                                <w:szCs w:val="30"/>
                              </w:rPr>
                            </w:pPr>
                          </w:p>
                          <w:p w14:paraId="2C1BD4DA" w14:textId="37367A5F" w:rsidR="005D4371" w:rsidRDefault="003E2F4C" w:rsidP="009D43F4">
                            <w:pPr>
                              <w:spacing w:before="0" w:after="0" w:line="192" w:lineRule="auto"/>
                              <w:jc w:val="left"/>
                              <w:rPr>
                                <w:rFonts w:ascii="Biryani" w:hAnsi="Biryani"/>
                                <w:b/>
                                <w:bCs/>
                                <w:color w:val="FFFFFF" w:themeColor="light1"/>
                                <w:sz w:val="30"/>
                                <w:szCs w:val="30"/>
                              </w:rPr>
                            </w:pPr>
                            <w:r w:rsidRPr="006372EA">
                              <w:rPr>
                                <w:rFonts w:ascii="Biryani" w:hAnsi="Biryani"/>
                                <w:b/>
                                <w:bCs/>
                                <w:color w:val="FFFFFF" w:themeColor="light1"/>
                                <w:sz w:val="30"/>
                                <w:szCs w:val="30"/>
                              </w:rPr>
                              <w:t>Entreprise 2 – Gilde og Nordvoll avløpspumpestasjoner</w:t>
                            </w:r>
                          </w:p>
                          <w:p w14:paraId="309BB69D" w14:textId="77777777" w:rsidR="006372EA" w:rsidRPr="006372EA" w:rsidRDefault="006372EA" w:rsidP="009D43F4">
                            <w:pPr>
                              <w:spacing w:before="0" w:after="0" w:line="192" w:lineRule="auto"/>
                              <w:jc w:val="left"/>
                              <w:rPr>
                                <w:rFonts w:ascii="Biryani" w:hAnsi="Biryani"/>
                                <w:b/>
                                <w:bCs/>
                                <w:color w:val="FFFFFF" w:themeColor="light1"/>
                                <w:sz w:val="30"/>
                                <w:szCs w:val="30"/>
                              </w:rPr>
                            </w:pPr>
                          </w:p>
                          <w:p w14:paraId="27395741" w14:textId="16FDCE63" w:rsidR="009D43F4" w:rsidRPr="00E23E34" w:rsidRDefault="005D4371" w:rsidP="009D43F4">
                            <w:pPr>
                              <w:spacing w:before="0" w:after="0" w:line="192" w:lineRule="auto"/>
                              <w:jc w:val="left"/>
                              <w:rPr>
                                <w:rFonts w:ascii="Biryani" w:hAnsi="Biryani" w:cs="Biryani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Biryani" w:hAnsi="Biryani" w:cs="Biryani"/>
                                <w:color w:val="FFFFFF" w:themeColor="background1"/>
                                <w:sz w:val="16"/>
                                <w:szCs w:val="16"/>
                              </w:rPr>
                              <w:t>Orkland</w:t>
                            </w:r>
                            <w:r w:rsidR="009D43F4" w:rsidRPr="00E23E34">
                              <w:rPr>
                                <w:rFonts w:ascii="Biryani" w:hAnsi="Biryani" w:cs="Biryani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kommune</w:t>
                            </w:r>
                          </w:p>
                          <w:p w14:paraId="2A60FD92" w14:textId="5DD52A0F" w:rsidR="005219C8" w:rsidRPr="007A731C" w:rsidRDefault="005219C8" w:rsidP="009D43F4">
                            <w:pPr>
                              <w:spacing w:line="192" w:lineRule="auto"/>
                              <w:rPr>
                                <w:rFonts w:ascii="Biryani" w:hAnsi="Biryani"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spcFirstLastPara="0" wrap="square" lIns="360000" tIns="360000" rIns="720000" bIns="36000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12B7E5" id="Rektangel 5" o:spid="_x0000_s1026" style="position:absolute;left:0;text-align:left;margin-left:-9.4pt;margin-top:7.85pt;width:414pt;height:18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RiyIwIAAMgEAAAOAAAAZHJzL2Uyb0RvYy54bWysVF1v2yAUfZ+0/4B4X+y4SlpFcappVaZJ&#10;1Rat3Q8gGGIkDOxCYuff74I/0nR9quoHDObewzmHe72+7xpNTgK8sqak81lOiTDcVsocSvrnefvl&#10;jhIfmKmYtkaU9Cw8vd98/rRu3UoUtra6EkAQxPhV60pah+BWWeZ5LRrmZ9YJg5vSQsMCLuGQVcBa&#10;RG90VuT5MmstVA4sF97j14d+k24SvpSCh19SehGILilyC2mENO7jmG3WbHUA5mrFBxrsHSwapgwe&#10;OkE9sMDIEdR/UI3iYL2VYcZtk1kpFRdJA6qZ56/UPNXMiaQFzfFussl/HCz/eXpyO0AbWudXHqdR&#10;RSehiW/kR7pk1nkyS3SBcPy4KBa3dzl6ynGvuFkWeB3RzuyS7sCH78I2JE5KCngbySR2evShDx1D&#10;4mnealVtldZpEStAfNNATgzvjnEuTCiGA64itXl3MnKN2dlFe5qFsxYRU5vfQhJVodoiEU9l+ZrU&#10;vN+qWSV6roscn5HpKCMZkwAjskSVE/YAMEa+FDwfYIb4mCpSVU/J+UAMDvtoVl/a2Ht4MWOBo8op&#10;KR1uTZjyG2UsvCVOh+nwPn70qXcnGhW6fTdUzt5W5x0Q7/hW4WU/Mh92DLCVkEeL7VVS//fIQFCi&#10;fxis35tlMomEqxWk1S1WUiys/dUeM7y2KI+Hnq6xX4/BSpUKKbLpKQwssV2S40Nrx358uU5Rlx/Q&#10;5h8AAAD//wMAUEsDBBQABgAIAAAAIQDMy1aW4AAAAAoBAAAPAAAAZHJzL2Rvd25yZXYueG1sTI9B&#10;S8NAFITvgv9heYK3dtOIJo3ZlCCIWIpoleJxkzyT0OzbsLtt4r/3edLjMMPMN/lmNoM4o/O9JQWr&#10;ZQQCqbZNT62Cj/fHRQrCB02NHiyhgm/0sCkuL3KdNXaiNzzvQyu4hHymFXQhjJmUvu7QaL+0IxJ7&#10;X9YZHVi6VjZOT1xuBhlH0Z00uide6PSIDx3Wx/3JKKBtdWx38fb5habDa1x+VrvyySl1fTWX9yAC&#10;zuEvDL/4jA4FM1X2RI0Xg4LFKmX0wMZtAoIDabSOQVQKbtIkAVnk8v+F4gcAAP//AwBQSwECLQAU&#10;AAYACAAAACEAtoM4kv4AAADhAQAAEwAAAAAAAAAAAAAAAAAAAAAAW0NvbnRlbnRfVHlwZXNdLnht&#10;bFBLAQItABQABgAIAAAAIQA4/SH/1gAAAJQBAAALAAAAAAAAAAAAAAAAAC8BAABfcmVscy8ucmVs&#10;c1BLAQItABQABgAIAAAAIQA9kRiyIwIAAMgEAAAOAAAAAAAAAAAAAAAAAC4CAABkcnMvZTJvRG9j&#10;LnhtbFBLAQItABQABgAIAAAAIQDMy1aW4AAAAAoBAAAPAAAAAAAAAAAAAAAAAH0EAABkcnMvZG93&#10;bnJldi54bWxQSwUGAAAAAAQABADzAAAAigUAAAAA&#10;" fillcolor="black [3205]" strokecolor="black [3205]" strokeweight="1pt">
                <v:textbox inset="10mm,10mm,20mm,10mm">
                  <w:txbxContent>
                    <w:p w14:paraId="11C386B9" w14:textId="419D25C8" w:rsidR="009B3F35" w:rsidRDefault="00E96435" w:rsidP="009D43F4">
                      <w:pPr>
                        <w:spacing w:before="0" w:after="0" w:line="192" w:lineRule="auto"/>
                        <w:jc w:val="left"/>
                        <w:rPr>
                          <w:rFonts w:ascii="Biryani" w:hAnsi="Biryani"/>
                          <w:color w:val="FFFFFF" w:themeColor="light1"/>
                          <w:sz w:val="30"/>
                          <w:szCs w:val="30"/>
                        </w:rPr>
                      </w:pPr>
                      <w:r>
                        <w:rPr>
                          <w:rFonts w:ascii="Biryani" w:hAnsi="Biryani"/>
                          <w:color w:val="FFFFFF" w:themeColor="light1"/>
                          <w:sz w:val="30"/>
                          <w:szCs w:val="30"/>
                        </w:rPr>
                        <w:t>Vedlegg 5</w:t>
                      </w:r>
                      <w:r>
                        <w:rPr>
                          <w:rFonts w:ascii="Biryani" w:hAnsi="Biryani"/>
                          <w:color w:val="FFFFFF" w:themeColor="light1"/>
                          <w:sz w:val="30"/>
                          <w:szCs w:val="30"/>
                        </w:rPr>
                        <w:tab/>
                      </w:r>
                      <w:r w:rsidR="003B4459">
                        <w:rPr>
                          <w:rFonts w:ascii="Biryani" w:hAnsi="Biryani"/>
                          <w:color w:val="FFFFFF" w:themeColor="light1"/>
                          <w:sz w:val="30"/>
                          <w:szCs w:val="30"/>
                        </w:rPr>
                        <w:t>Oppdragsgjennomføring</w:t>
                      </w:r>
                      <w:r w:rsidR="00E3344C" w:rsidRPr="007A731C">
                        <w:rPr>
                          <w:rFonts w:ascii="Biryani" w:hAnsi="Biryani"/>
                          <w:color w:val="FFFFFF" w:themeColor="light1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79E3416A" w14:textId="77777777" w:rsidR="00E96435" w:rsidRDefault="00E96435" w:rsidP="009D43F4">
                      <w:pPr>
                        <w:spacing w:before="0" w:after="0" w:line="192" w:lineRule="auto"/>
                        <w:jc w:val="left"/>
                        <w:rPr>
                          <w:rFonts w:ascii="Biryani" w:hAnsi="Biryani"/>
                          <w:color w:val="FFFFFF" w:themeColor="light1"/>
                          <w:sz w:val="30"/>
                          <w:szCs w:val="30"/>
                        </w:rPr>
                      </w:pPr>
                    </w:p>
                    <w:p w14:paraId="2C1BD4DA" w14:textId="37367A5F" w:rsidR="005D4371" w:rsidRDefault="003E2F4C" w:rsidP="009D43F4">
                      <w:pPr>
                        <w:spacing w:before="0" w:after="0" w:line="192" w:lineRule="auto"/>
                        <w:jc w:val="left"/>
                        <w:rPr>
                          <w:rFonts w:ascii="Biryani" w:hAnsi="Biryani"/>
                          <w:b/>
                          <w:bCs/>
                          <w:color w:val="FFFFFF" w:themeColor="light1"/>
                          <w:sz w:val="30"/>
                          <w:szCs w:val="30"/>
                        </w:rPr>
                      </w:pPr>
                      <w:r w:rsidRPr="006372EA">
                        <w:rPr>
                          <w:rFonts w:ascii="Biryani" w:hAnsi="Biryani"/>
                          <w:b/>
                          <w:bCs/>
                          <w:color w:val="FFFFFF" w:themeColor="light1"/>
                          <w:sz w:val="30"/>
                          <w:szCs w:val="30"/>
                        </w:rPr>
                        <w:t>Entreprise 2 – Gilde og Nordvoll avløpspumpestasjoner</w:t>
                      </w:r>
                    </w:p>
                    <w:p w14:paraId="309BB69D" w14:textId="77777777" w:rsidR="006372EA" w:rsidRPr="006372EA" w:rsidRDefault="006372EA" w:rsidP="009D43F4">
                      <w:pPr>
                        <w:spacing w:before="0" w:after="0" w:line="192" w:lineRule="auto"/>
                        <w:jc w:val="left"/>
                        <w:rPr>
                          <w:rFonts w:ascii="Biryani" w:hAnsi="Biryani"/>
                          <w:b/>
                          <w:bCs/>
                          <w:color w:val="FFFFFF" w:themeColor="light1"/>
                          <w:sz w:val="30"/>
                          <w:szCs w:val="30"/>
                        </w:rPr>
                      </w:pPr>
                    </w:p>
                    <w:p w14:paraId="27395741" w14:textId="16FDCE63" w:rsidR="009D43F4" w:rsidRPr="00E23E34" w:rsidRDefault="005D4371" w:rsidP="009D43F4">
                      <w:pPr>
                        <w:spacing w:before="0" w:after="0" w:line="192" w:lineRule="auto"/>
                        <w:jc w:val="left"/>
                        <w:rPr>
                          <w:rFonts w:ascii="Biryani" w:hAnsi="Biryani" w:cs="Biryani"/>
                          <w:color w:val="FFFFFF" w:themeColor="background1"/>
                          <w:sz w:val="16"/>
                          <w:szCs w:val="16"/>
                        </w:rPr>
                      </w:pPr>
                      <w:r>
                        <w:rPr>
                          <w:rFonts w:ascii="Biryani" w:hAnsi="Biryani" w:cs="Biryani"/>
                          <w:color w:val="FFFFFF" w:themeColor="background1"/>
                          <w:sz w:val="16"/>
                          <w:szCs w:val="16"/>
                        </w:rPr>
                        <w:t>Orkland</w:t>
                      </w:r>
                      <w:r w:rsidR="009D43F4" w:rsidRPr="00E23E34">
                        <w:rPr>
                          <w:rFonts w:ascii="Biryani" w:hAnsi="Biryani" w:cs="Biryani"/>
                          <w:color w:val="FFFFFF" w:themeColor="background1"/>
                          <w:sz w:val="16"/>
                          <w:szCs w:val="16"/>
                        </w:rPr>
                        <w:t xml:space="preserve"> kommune</w:t>
                      </w:r>
                    </w:p>
                    <w:p w14:paraId="2A60FD92" w14:textId="5DD52A0F" w:rsidR="005219C8" w:rsidRPr="007A731C" w:rsidRDefault="005219C8" w:rsidP="009D43F4">
                      <w:pPr>
                        <w:spacing w:line="192" w:lineRule="auto"/>
                        <w:rPr>
                          <w:rFonts w:ascii="Biryani" w:hAnsi="Biryani"/>
                          <w:color w:val="FF0000"/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69064FA1" w14:textId="7C5905B3" w:rsidR="00BC3935" w:rsidRPr="00950A9D" w:rsidRDefault="00C0433A" w:rsidP="00E76EE6">
      <w:r w:rsidRPr="6A003FA5">
        <w:rPr>
          <w:rFonts w:ascii="Biryani Black" w:eastAsiaTheme="majorEastAsia" w:hAnsi="Biryani Black" w:cstheme="majorBidi"/>
          <w:color w:val="D74E4E" w:themeColor="accent1"/>
          <w:sz w:val="32"/>
          <w:szCs w:val="32"/>
        </w:rPr>
        <w:t xml:space="preserve"> </w:t>
      </w:r>
      <w:r w:rsidR="007D46AF">
        <w:t xml:space="preserve"> </w:t>
      </w:r>
    </w:p>
    <w:p w14:paraId="29645D48" w14:textId="77777777" w:rsidR="007E1739" w:rsidRPr="00950A9D" w:rsidRDefault="007E1739" w:rsidP="003E73B2">
      <w:pPr>
        <w:pStyle w:val="Brdtekst"/>
        <w:sectPr w:rsidR="007E1739" w:rsidRPr="00950A9D" w:rsidSect="00A42729">
          <w:footerReference w:type="default" r:id="rId11"/>
          <w:footerReference w:type="first" r:id="rId12"/>
          <w:pgSz w:w="11906" w:h="16838"/>
          <w:pgMar w:top="1928" w:right="1418" w:bottom="1418" w:left="1418" w:header="709" w:footer="709" w:gutter="0"/>
          <w:cols w:space="708"/>
          <w:titlePg/>
          <w:docGrid w:linePitch="360"/>
        </w:sect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122"/>
        <w:gridCol w:w="6938"/>
      </w:tblGrid>
      <w:tr w:rsidR="001C4994" w:rsidRPr="00950A9D" w14:paraId="28AB9F26" w14:textId="77777777" w:rsidTr="6A003FA5">
        <w:trPr>
          <w:trHeight w:val="2835"/>
        </w:trPr>
        <w:tc>
          <w:tcPr>
            <w:tcW w:w="9060" w:type="dxa"/>
            <w:gridSpan w:val="2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  <w:vAlign w:val="bottom"/>
          </w:tcPr>
          <w:p w14:paraId="0212DCC2" w14:textId="789E34ED" w:rsidR="001C4994" w:rsidRPr="00950A9D" w:rsidRDefault="001C4994" w:rsidP="00933B3C">
            <w:pPr>
              <w:spacing w:before="0"/>
              <w:rPr>
                <w:rFonts w:ascii="Biryani Black" w:hAnsi="Biryani Black" w:cs="Biryani Black"/>
                <w:sz w:val="32"/>
                <w:szCs w:val="32"/>
              </w:rPr>
            </w:pPr>
            <w:r w:rsidRPr="00FC0194">
              <w:rPr>
                <w:rFonts w:ascii="Biryani Black" w:hAnsi="Biryani Black" w:cs="Biryani Black"/>
                <w:sz w:val="32"/>
                <w:szCs w:val="32"/>
              </w:rPr>
              <w:lastRenderedPageBreak/>
              <w:t>Dokumentinformasjon</w:t>
            </w:r>
          </w:p>
        </w:tc>
      </w:tr>
      <w:tr w:rsidR="00DB0ECD" w:rsidRPr="00EE21DD" w14:paraId="6E124BF6" w14:textId="77777777" w:rsidTr="6A003FA5">
        <w:tc>
          <w:tcPr>
            <w:tcW w:w="2122" w:type="dxa"/>
          </w:tcPr>
          <w:p w14:paraId="05597989" w14:textId="18F72D54" w:rsidR="00DB0ECD" w:rsidRPr="00EE21DD" w:rsidRDefault="00DB0ECD" w:rsidP="00DB0ECD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Oppdragsgiver</w:t>
            </w:r>
          </w:p>
        </w:tc>
        <w:tc>
          <w:tcPr>
            <w:tcW w:w="6938" w:type="dxa"/>
          </w:tcPr>
          <w:p w14:paraId="54983411" w14:textId="2492D04C" w:rsidR="00DB0ECD" w:rsidRPr="00EE21DD" w:rsidRDefault="00DB0ECD" w:rsidP="00DB0ECD">
            <w:pPr>
              <w:spacing w:before="0"/>
              <w:jc w:val="left"/>
            </w:pPr>
            <w:r>
              <w:rPr>
                <w:rStyle w:val="normaltextrun"/>
              </w:rPr>
              <w:t>Orkland kommune</w:t>
            </w:r>
            <w:r>
              <w:rPr>
                <w:rStyle w:val="eop"/>
              </w:rPr>
              <w:t> </w:t>
            </w:r>
          </w:p>
        </w:tc>
      </w:tr>
      <w:tr w:rsidR="00DB0ECD" w:rsidRPr="00EE21DD" w14:paraId="4D67F2F3" w14:textId="77777777" w:rsidTr="6A003FA5">
        <w:tc>
          <w:tcPr>
            <w:tcW w:w="2122" w:type="dxa"/>
          </w:tcPr>
          <w:p w14:paraId="4EF909C3" w14:textId="68B248CA" w:rsidR="00DB0ECD" w:rsidRPr="00EE21DD" w:rsidRDefault="00DB0ECD" w:rsidP="00DB0ECD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Prosjekt</w:t>
            </w:r>
          </w:p>
        </w:tc>
        <w:tc>
          <w:tcPr>
            <w:tcW w:w="6938" w:type="dxa"/>
          </w:tcPr>
          <w:p w14:paraId="42F85F2C" w14:textId="557975D7" w:rsidR="00DB0ECD" w:rsidRPr="00EE21DD" w:rsidRDefault="00DB0ECD" w:rsidP="00DB0ECD">
            <w:pPr>
              <w:spacing w:before="0"/>
              <w:jc w:val="left"/>
            </w:pPr>
            <w:r>
              <w:rPr>
                <w:rStyle w:val="normaltextrun"/>
              </w:rPr>
              <w:t>Meldal S. - Grenda</w:t>
            </w:r>
            <w:r>
              <w:rPr>
                <w:rStyle w:val="eop"/>
              </w:rPr>
              <w:t> </w:t>
            </w:r>
          </w:p>
        </w:tc>
      </w:tr>
      <w:tr w:rsidR="00DB0ECD" w:rsidRPr="00EE21DD" w14:paraId="6BEF06A6" w14:textId="77777777" w:rsidTr="6A003FA5">
        <w:tc>
          <w:tcPr>
            <w:tcW w:w="2122" w:type="dxa"/>
          </w:tcPr>
          <w:p w14:paraId="27E0378F" w14:textId="4E39F0C9" w:rsidR="00DB0ECD" w:rsidRPr="00EE21DD" w:rsidRDefault="00DB0ECD" w:rsidP="00DB0ECD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Delprosjekt</w:t>
            </w:r>
          </w:p>
        </w:tc>
        <w:tc>
          <w:tcPr>
            <w:tcW w:w="6938" w:type="dxa"/>
          </w:tcPr>
          <w:p w14:paraId="5FC03646" w14:textId="3C83CEB8" w:rsidR="00DB0ECD" w:rsidRPr="00EE21DD" w:rsidRDefault="00DB0ECD" w:rsidP="00DB0ECD">
            <w:pPr>
              <w:tabs>
                <w:tab w:val="left" w:pos="1185"/>
              </w:tabs>
              <w:spacing w:before="0"/>
              <w:jc w:val="left"/>
            </w:pPr>
            <w:r>
              <w:rPr>
                <w:rStyle w:val="normaltextrun"/>
              </w:rPr>
              <w:t>E2 Pumpestasjoner</w:t>
            </w:r>
            <w:r>
              <w:rPr>
                <w:rStyle w:val="eop"/>
              </w:rPr>
              <w:t> </w:t>
            </w:r>
          </w:p>
        </w:tc>
      </w:tr>
      <w:tr w:rsidR="000F0982" w:rsidRPr="00EE21DD" w14:paraId="02835CBC" w14:textId="77777777" w:rsidTr="6A003FA5">
        <w:tc>
          <w:tcPr>
            <w:tcW w:w="2122" w:type="dxa"/>
          </w:tcPr>
          <w:p w14:paraId="4BDF0BBC" w14:textId="02279FC6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Dokument</w:t>
            </w:r>
          </w:p>
        </w:tc>
        <w:tc>
          <w:tcPr>
            <w:tcW w:w="6938" w:type="dxa"/>
          </w:tcPr>
          <w:p w14:paraId="46D207D5" w14:textId="73810373" w:rsidR="000F0982" w:rsidRPr="00EE21DD" w:rsidRDefault="000F0982" w:rsidP="6A003FA5">
            <w:pPr>
              <w:spacing w:before="0"/>
              <w:jc w:val="left"/>
            </w:pPr>
            <w:r w:rsidRPr="00EE21DD">
              <w:t xml:space="preserve">Konkurransegrunnlag vedlegg </w:t>
            </w:r>
            <w:r w:rsidR="00EE21DD" w:rsidRPr="00EE21DD">
              <w:t>6</w:t>
            </w:r>
            <w:r w:rsidRPr="00EE21DD">
              <w:t xml:space="preserve"> – </w:t>
            </w:r>
            <w:r w:rsidR="00EE21DD" w:rsidRPr="00EE21DD">
              <w:t>Oppdragsgjennomføring</w:t>
            </w:r>
            <w:r w:rsidR="009D0A54" w:rsidRPr="00EE21DD">
              <w:t xml:space="preserve"> </w:t>
            </w:r>
          </w:p>
        </w:tc>
      </w:tr>
      <w:tr w:rsidR="000F0982" w:rsidRPr="00EE21DD" w14:paraId="5E59F58C" w14:textId="77777777" w:rsidTr="6A003FA5">
        <w:tc>
          <w:tcPr>
            <w:tcW w:w="2122" w:type="dxa"/>
          </w:tcPr>
          <w:p w14:paraId="0489506C" w14:textId="255B81E7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Status</w:t>
            </w:r>
          </w:p>
        </w:tc>
        <w:tc>
          <w:tcPr>
            <w:tcW w:w="6938" w:type="dxa"/>
          </w:tcPr>
          <w:p w14:paraId="22DEF496" w14:textId="37A1BC1C" w:rsidR="000F0982" w:rsidRPr="00EE21DD" w:rsidRDefault="00E3344C" w:rsidP="6A003FA5">
            <w:pPr>
              <w:spacing w:before="0"/>
              <w:jc w:val="left"/>
            </w:pPr>
            <w:r>
              <w:rPr>
                <w:rFonts w:eastAsia="Open Sans"/>
                <w:color w:val="000000" w:themeColor="accent2"/>
              </w:rPr>
              <w:t>Arbeidsdokument</w:t>
            </w:r>
          </w:p>
        </w:tc>
      </w:tr>
      <w:tr w:rsidR="000F0982" w:rsidRPr="00EE21DD" w14:paraId="6556B908" w14:textId="77777777" w:rsidTr="6A003FA5">
        <w:tc>
          <w:tcPr>
            <w:tcW w:w="2122" w:type="dxa"/>
          </w:tcPr>
          <w:p w14:paraId="3C2DEF5D" w14:textId="57A9FEAB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Revisjonsdato</w:t>
            </w:r>
          </w:p>
        </w:tc>
        <w:tc>
          <w:tcPr>
            <w:tcW w:w="6938" w:type="dxa"/>
          </w:tcPr>
          <w:p w14:paraId="4944895E" w14:textId="3808AF4F" w:rsidR="000F0982" w:rsidRPr="00EE21DD" w:rsidRDefault="003246B5" w:rsidP="6A003FA5">
            <w:pPr>
              <w:spacing w:before="0"/>
              <w:jc w:val="left"/>
            </w:pPr>
            <w:r>
              <w:t>1</w:t>
            </w:r>
            <w:r w:rsidR="00DB0ECD">
              <w:t>3</w:t>
            </w:r>
            <w:r w:rsidR="0055161A">
              <w:t>.0</w:t>
            </w:r>
            <w:r w:rsidR="00DB0ECD">
              <w:t>8</w:t>
            </w:r>
            <w:r w:rsidR="0055161A">
              <w:t>.2025</w:t>
            </w:r>
          </w:p>
        </w:tc>
      </w:tr>
      <w:tr w:rsidR="000F0982" w:rsidRPr="00EE21DD" w14:paraId="48E4577E" w14:textId="77777777" w:rsidTr="6A003FA5">
        <w:tc>
          <w:tcPr>
            <w:tcW w:w="2122" w:type="dxa"/>
          </w:tcPr>
          <w:p w14:paraId="4B055899" w14:textId="7E425F4F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Utarbeidet av</w:t>
            </w:r>
          </w:p>
        </w:tc>
        <w:tc>
          <w:tcPr>
            <w:tcW w:w="6938" w:type="dxa"/>
          </w:tcPr>
          <w:p w14:paraId="2724C69E" w14:textId="22245038" w:rsidR="000F0982" w:rsidRPr="00EE21DD" w:rsidRDefault="00720EBF" w:rsidP="000F0982">
            <w:pPr>
              <w:spacing w:before="0"/>
              <w:jc w:val="left"/>
            </w:pPr>
            <w:r>
              <w:t>MBK</w:t>
            </w:r>
          </w:p>
        </w:tc>
      </w:tr>
      <w:tr w:rsidR="000F0982" w:rsidRPr="00EE21DD" w14:paraId="1E29CD4C" w14:textId="77777777" w:rsidTr="6A003FA5">
        <w:tc>
          <w:tcPr>
            <w:tcW w:w="2122" w:type="dxa"/>
          </w:tcPr>
          <w:p w14:paraId="7AFD4A2C" w14:textId="0742DFF5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Ansvarlig</w:t>
            </w:r>
          </w:p>
        </w:tc>
        <w:tc>
          <w:tcPr>
            <w:tcW w:w="6938" w:type="dxa"/>
          </w:tcPr>
          <w:p w14:paraId="62136C2C" w14:textId="605112C6" w:rsidR="000F0982" w:rsidRPr="00EE21DD" w:rsidRDefault="00720EBF" w:rsidP="000F0982">
            <w:pPr>
              <w:spacing w:before="0"/>
              <w:jc w:val="left"/>
            </w:pPr>
            <w:r>
              <w:t>MBK</w:t>
            </w:r>
          </w:p>
        </w:tc>
      </w:tr>
      <w:tr w:rsidR="000F0982" w:rsidRPr="00950A9D" w14:paraId="110378FE" w14:textId="77777777" w:rsidTr="6A003FA5">
        <w:tc>
          <w:tcPr>
            <w:tcW w:w="2122" w:type="dxa"/>
          </w:tcPr>
          <w:p w14:paraId="1D9F2475" w14:textId="146B1D12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Klassifisering</w:t>
            </w:r>
          </w:p>
        </w:tc>
        <w:tc>
          <w:tcPr>
            <w:tcW w:w="6938" w:type="dxa"/>
          </w:tcPr>
          <w:p w14:paraId="7D4667A7" w14:textId="554B8C4D" w:rsidR="000F0982" w:rsidRPr="00534058" w:rsidRDefault="00EE21DD" w:rsidP="000F0982">
            <w:pPr>
              <w:spacing w:before="0"/>
              <w:jc w:val="left"/>
            </w:pPr>
            <w:r w:rsidRPr="00EE21DD">
              <w:t>Offentlig</w:t>
            </w:r>
          </w:p>
        </w:tc>
      </w:tr>
    </w:tbl>
    <w:p w14:paraId="2885E350" w14:textId="3BFAB576" w:rsidR="007F1FB1" w:rsidRPr="00950A9D" w:rsidRDefault="007F1FB1" w:rsidP="003E73B2">
      <w:pPr>
        <w:pStyle w:val="Brdtekst"/>
      </w:pPr>
    </w:p>
    <w:p w14:paraId="337B6BF3" w14:textId="15102C73" w:rsidR="007F1FB1" w:rsidRPr="00950A9D" w:rsidRDefault="007F1FB1" w:rsidP="003E73B2">
      <w:pPr>
        <w:pStyle w:val="Brdtekst"/>
        <w:sectPr w:rsidR="007F1FB1" w:rsidRPr="00950A9D" w:rsidSect="007E1739">
          <w:footerReference w:type="default" r:id="rId13"/>
          <w:pgSz w:w="11906" w:h="16838"/>
          <w:pgMar w:top="1928" w:right="1418" w:bottom="1418" w:left="1418" w:header="709" w:footer="709" w:gutter="0"/>
          <w:cols w:space="708"/>
          <w:docGrid w:linePitch="360"/>
        </w:sectPr>
      </w:pPr>
    </w:p>
    <w:p w14:paraId="078A0DDD" w14:textId="73BC535C" w:rsidR="005D105B" w:rsidRPr="00950A9D" w:rsidRDefault="005D105B" w:rsidP="00E97D20">
      <w:pPr>
        <w:rPr>
          <w:color w:val="4D4B54" w:themeColor="accent4"/>
        </w:rPr>
        <w:sectPr w:rsidR="005D105B" w:rsidRPr="00950A9D" w:rsidSect="007E1739">
          <w:headerReference w:type="default" r:id="rId14"/>
          <w:footerReference w:type="default" r:id="rId15"/>
          <w:pgSz w:w="11906" w:h="16838"/>
          <w:pgMar w:top="1928" w:right="1418" w:bottom="1418" w:left="1418" w:header="709" w:footer="709" w:gutter="0"/>
          <w:cols w:space="708"/>
          <w:docGrid w:linePitch="360"/>
        </w:sectPr>
      </w:pPr>
    </w:p>
    <w:p w14:paraId="60EBA451" w14:textId="6AFE3255" w:rsidR="004A5723" w:rsidRPr="003650D4" w:rsidRDefault="00DB7BC8" w:rsidP="004A5723">
      <w:pPr>
        <w:pStyle w:val="Overskrift1"/>
        <w:numPr>
          <w:ilvl w:val="0"/>
          <w:numId w:val="0"/>
        </w:numPr>
        <w:ind w:left="567" w:hanging="567"/>
        <w:rPr>
          <w:color w:val="auto"/>
        </w:rPr>
      </w:pPr>
      <w:r w:rsidRPr="003650D4">
        <w:rPr>
          <w:color w:val="auto"/>
        </w:rPr>
        <w:t>Oppdragsgjennomføring</w:t>
      </w:r>
      <w:r w:rsidR="006A1253" w:rsidRPr="003650D4">
        <w:rPr>
          <w:color w:val="auto"/>
        </w:rPr>
        <w:t xml:space="preserve"> </w:t>
      </w:r>
    </w:p>
    <w:p w14:paraId="1823EF9D" w14:textId="5FE3A785" w:rsidR="00217738" w:rsidRPr="00964A6D" w:rsidRDefault="00117BD6" w:rsidP="00217738">
      <w:pPr>
        <w:rPr>
          <w:lang w:eastAsia="nb-NO"/>
        </w:rPr>
      </w:pPr>
      <w:r w:rsidRPr="6A003FA5">
        <w:rPr>
          <w:lang w:eastAsia="nb-NO"/>
        </w:rPr>
        <w:t xml:space="preserve">I dette dokumentet skal </w:t>
      </w:r>
      <w:r w:rsidR="00443C34" w:rsidRPr="6A003FA5">
        <w:rPr>
          <w:lang w:eastAsia="nb-NO"/>
        </w:rPr>
        <w:t>entreprenøren</w:t>
      </w:r>
      <w:r w:rsidR="003A6445" w:rsidRPr="6A003FA5">
        <w:rPr>
          <w:lang w:eastAsia="nb-NO"/>
        </w:rPr>
        <w:t xml:space="preserve"> besvare tildelingskriteriet «</w:t>
      </w:r>
      <w:r w:rsidR="009B1CDB">
        <w:rPr>
          <w:lang w:eastAsia="nb-NO"/>
        </w:rPr>
        <w:t>Oppdragsgjennomføring</w:t>
      </w:r>
      <w:r w:rsidR="00DC66FD">
        <w:rPr>
          <w:lang w:eastAsia="nb-NO"/>
        </w:rPr>
        <w:t>»</w:t>
      </w:r>
      <w:r w:rsidR="00A27BA8">
        <w:rPr>
          <w:lang w:eastAsia="nb-NO"/>
        </w:rPr>
        <w:t xml:space="preserve">. Det skal leveres en beskrivelse av følgende: </w:t>
      </w:r>
    </w:p>
    <w:p w14:paraId="219905DA" w14:textId="2AB08F68" w:rsidR="00D04FD9" w:rsidRPr="005E40DC" w:rsidRDefault="00B06D99" w:rsidP="0017613F">
      <w:pPr>
        <w:spacing w:after="0" w:line="240" w:lineRule="auto"/>
        <w:jc w:val="left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>Entreprenørens</w:t>
      </w:r>
      <w:r w:rsidR="00D04FD9" w:rsidRPr="005E40DC">
        <w:rPr>
          <w:b/>
          <w:bCs/>
          <w:color w:val="000000" w:themeColor="text1"/>
        </w:rPr>
        <w:t xml:space="preserve"> plan for gjennomføring av prosjektet</w:t>
      </w:r>
      <w:r w:rsidR="006A62FF">
        <w:rPr>
          <w:b/>
          <w:bCs/>
          <w:color w:val="000000" w:themeColor="text1"/>
        </w:rPr>
        <w:t>, herunder</w:t>
      </w:r>
      <w:r w:rsidR="00D04FD9" w:rsidRPr="005E40DC">
        <w:rPr>
          <w:b/>
          <w:bCs/>
          <w:color w:val="000000" w:themeColor="text1"/>
        </w:rPr>
        <w:t>:</w:t>
      </w:r>
    </w:p>
    <w:p w14:paraId="06823FDC" w14:textId="15FB8140" w:rsidR="00D04FD9" w:rsidRDefault="00D341DD" w:rsidP="00D04FD9">
      <w:pPr>
        <w:pStyle w:val="Listeavsnitt"/>
        <w:numPr>
          <w:ilvl w:val="0"/>
          <w:numId w:val="34"/>
        </w:numPr>
        <w:spacing w:line="240" w:lineRule="auto"/>
        <w:rPr>
          <w:color w:val="000000" w:themeColor="text1"/>
        </w:rPr>
      </w:pPr>
      <w:r>
        <w:rPr>
          <w:color w:val="000000" w:themeColor="text1"/>
        </w:rPr>
        <w:t xml:space="preserve">Hvordan </w:t>
      </w:r>
      <w:r w:rsidR="006A62FF">
        <w:rPr>
          <w:color w:val="000000" w:themeColor="text1"/>
        </w:rPr>
        <w:t>entreprenøren vil iva</w:t>
      </w:r>
      <w:r w:rsidR="00D04FD9" w:rsidRPr="00D04FD9">
        <w:rPr>
          <w:color w:val="000000" w:themeColor="text1"/>
        </w:rPr>
        <w:t>reta kvalitet</w:t>
      </w:r>
      <w:r w:rsidR="00701496">
        <w:rPr>
          <w:color w:val="000000" w:themeColor="text1"/>
        </w:rPr>
        <w:t xml:space="preserve"> i prosjektet som helhet</w:t>
      </w:r>
      <w:r w:rsidR="00D04FD9" w:rsidRPr="00D04FD9">
        <w:rPr>
          <w:color w:val="000000" w:themeColor="text1"/>
        </w:rPr>
        <w:t>,</w:t>
      </w:r>
      <w:r w:rsidR="00701496">
        <w:rPr>
          <w:color w:val="000000" w:themeColor="text1"/>
        </w:rPr>
        <w:t xml:space="preserve"> og</w:t>
      </w:r>
      <w:r w:rsidR="00D04FD9" w:rsidRPr="00D04FD9">
        <w:rPr>
          <w:color w:val="000000" w:themeColor="text1"/>
        </w:rPr>
        <w:t xml:space="preserve"> spesielt på vanntette konstruksjoner</w:t>
      </w:r>
      <w:r w:rsidR="006A62FF">
        <w:rPr>
          <w:color w:val="000000" w:themeColor="text1"/>
        </w:rPr>
        <w:t xml:space="preserve">. </w:t>
      </w:r>
    </w:p>
    <w:p w14:paraId="4DD88F39" w14:textId="65B478A2" w:rsidR="00D04FD9" w:rsidRPr="00D35A4C" w:rsidRDefault="00D35A4C" w:rsidP="001A2B2A">
      <w:pPr>
        <w:pStyle w:val="Listeavsnitt"/>
        <w:numPr>
          <w:ilvl w:val="0"/>
          <w:numId w:val="34"/>
        </w:numPr>
        <w:spacing w:line="240" w:lineRule="auto"/>
        <w:rPr>
          <w:color w:val="000000" w:themeColor="text1"/>
        </w:rPr>
      </w:pPr>
      <w:r w:rsidRPr="00D35A4C">
        <w:rPr>
          <w:color w:val="000000" w:themeColor="text1"/>
        </w:rPr>
        <w:t xml:space="preserve">Hvilke rutiner og tiltak entreprenøren vil iverksette for å ivareta </w:t>
      </w:r>
      <w:r w:rsidR="00D04FD9" w:rsidRPr="00D35A4C">
        <w:rPr>
          <w:color w:val="000000" w:themeColor="text1"/>
        </w:rPr>
        <w:t xml:space="preserve">SHA/HMS og </w:t>
      </w:r>
      <w:r w:rsidR="002D07B5">
        <w:rPr>
          <w:color w:val="000000" w:themeColor="text1"/>
        </w:rPr>
        <w:t>ytre miljø</w:t>
      </w:r>
      <w:r w:rsidR="00D04FD9" w:rsidRPr="00D35A4C">
        <w:rPr>
          <w:color w:val="000000" w:themeColor="text1"/>
        </w:rPr>
        <w:t xml:space="preserve"> (inkl. støy)</w:t>
      </w:r>
      <w:r w:rsidR="002D07B5">
        <w:rPr>
          <w:color w:val="000000" w:themeColor="text1"/>
        </w:rPr>
        <w:t xml:space="preserve"> gjennom hele kontraktsperioden.</w:t>
      </w:r>
    </w:p>
    <w:p w14:paraId="07FB4F4F" w14:textId="532CF0E0" w:rsidR="00D04FD9" w:rsidRDefault="002D07B5" w:rsidP="00D04FD9">
      <w:pPr>
        <w:pStyle w:val="Listeavsnitt"/>
        <w:numPr>
          <w:ilvl w:val="0"/>
          <w:numId w:val="34"/>
        </w:numPr>
        <w:spacing w:line="240" w:lineRule="auto"/>
        <w:rPr>
          <w:color w:val="000000" w:themeColor="text1"/>
        </w:rPr>
      </w:pPr>
      <w:r>
        <w:rPr>
          <w:color w:val="000000" w:themeColor="text1"/>
        </w:rPr>
        <w:t>Hvordan entreprenøren vil sikre at anleggsom</w:t>
      </w:r>
      <w:r w:rsidR="00A4169D">
        <w:rPr>
          <w:color w:val="000000" w:themeColor="text1"/>
        </w:rPr>
        <w:t xml:space="preserve">rådet og tilkomstveier holdes ryddig og rene gjennom hele kontraktsperioden. </w:t>
      </w:r>
    </w:p>
    <w:p w14:paraId="53FE11AC" w14:textId="339CD49E" w:rsidR="000A0B6E" w:rsidRDefault="0010577A" w:rsidP="00D04FD9">
      <w:pPr>
        <w:pStyle w:val="Listeavsnitt"/>
        <w:numPr>
          <w:ilvl w:val="0"/>
          <w:numId w:val="34"/>
        </w:numPr>
        <w:spacing w:line="240" w:lineRule="auto"/>
        <w:rPr>
          <w:color w:val="000000" w:themeColor="text1"/>
        </w:rPr>
      </w:pPr>
      <w:r>
        <w:rPr>
          <w:color w:val="000000" w:themeColor="text1"/>
        </w:rPr>
        <w:t xml:space="preserve">Entreprenørens plan for </w:t>
      </w:r>
      <w:r w:rsidR="005B1554">
        <w:rPr>
          <w:color w:val="000000" w:themeColor="text1"/>
        </w:rPr>
        <w:t xml:space="preserve">å sikre </w:t>
      </w:r>
      <w:r>
        <w:rPr>
          <w:color w:val="000000" w:themeColor="text1"/>
        </w:rPr>
        <w:t>fremdrift</w:t>
      </w:r>
      <w:r w:rsidR="005B1554">
        <w:rPr>
          <w:color w:val="000000" w:themeColor="text1"/>
        </w:rPr>
        <w:t xml:space="preserve"> i prosjektet</w:t>
      </w:r>
      <w:r w:rsidR="00D725F2">
        <w:rPr>
          <w:color w:val="000000" w:themeColor="text1"/>
        </w:rPr>
        <w:t xml:space="preserve">. Det skal i tillegg vedlegges en </w:t>
      </w:r>
      <w:r w:rsidR="00427735">
        <w:rPr>
          <w:color w:val="000000" w:themeColor="text1"/>
        </w:rPr>
        <w:t xml:space="preserve">skjematisk </w:t>
      </w:r>
      <w:r w:rsidR="00E779DE">
        <w:rPr>
          <w:color w:val="000000" w:themeColor="text1"/>
        </w:rPr>
        <w:t>fremdriftsplan</w:t>
      </w:r>
      <w:r w:rsidR="005B1554">
        <w:rPr>
          <w:color w:val="000000" w:themeColor="text1"/>
        </w:rPr>
        <w:t xml:space="preserve">. </w:t>
      </w:r>
    </w:p>
    <w:p w14:paraId="09CD24E5" w14:textId="77777777" w:rsidR="00903978" w:rsidRPr="00964A6D" w:rsidRDefault="00903978" w:rsidP="00903978">
      <w:pPr>
        <w:pStyle w:val="Listeavsnitt"/>
        <w:numPr>
          <w:ilvl w:val="0"/>
          <w:numId w:val="0"/>
        </w:numPr>
        <w:spacing w:before="0"/>
        <w:ind w:left="720"/>
        <w:jc w:val="both"/>
        <w:rPr>
          <w:rFonts w:eastAsiaTheme="minorEastAsia"/>
          <w:color w:val="auto"/>
          <w:kern w:val="0"/>
          <w:szCs w:val="20"/>
        </w:rPr>
      </w:pPr>
    </w:p>
    <w:p w14:paraId="2E043C8E" w14:textId="66EA06D0" w:rsidR="00797A8E" w:rsidRDefault="00507722" w:rsidP="00507722">
      <w:pPr>
        <w:spacing w:before="0"/>
        <w:jc w:val="left"/>
      </w:pPr>
      <w:r w:rsidRPr="00413BDE">
        <w:t>Beskrivelsen skal være på maks 4 A4-sider (</w:t>
      </w:r>
      <w:r w:rsidR="00F90D7B" w:rsidRPr="00F90D7B">
        <w:t>skriftstørrelse 12 eller større og minimums linjeavstand 1,0</w:t>
      </w:r>
      <w:r w:rsidRPr="00413BDE">
        <w:t xml:space="preserve">). </w:t>
      </w:r>
      <w:r w:rsidR="00D06A14">
        <w:t>Alt</w:t>
      </w:r>
      <w:r w:rsidR="00BC6439">
        <w:t xml:space="preserve"> ut over 4 sider </w:t>
      </w:r>
      <w:r w:rsidRPr="00413BDE">
        <w:t xml:space="preserve">vil ikke </w:t>
      </w:r>
      <w:r w:rsidR="00BC6439">
        <w:t>bli evaluert</w:t>
      </w:r>
      <w:r w:rsidR="007B772D">
        <w:t xml:space="preserve">, med unntak av </w:t>
      </w:r>
      <w:r w:rsidR="00BC628A">
        <w:t>vedlegg bestående av fremdriftsplan</w:t>
      </w:r>
      <w:r w:rsidR="003550F9">
        <w:t xml:space="preserve">. </w:t>
      </w:r>
      <w:r w:rsidR="00DB0601">
        <w:t>Andre</w:t>
      </w:r>
      <w:r w:rsidR="007B772D">
        <w:t xml:space="preserve"> vedlegg vil ikke bli evaluert. </w:t>
      </w:r>
    </w:p>
    <w:p w14:paraId="5FB9F17C" w14:textId="6CA5C1AF" w:rsidR="00903978" w:rsidRPr="00964A6D" w:rsidRDefault="00B97ECC" w:rsidP="00507722">
      <w:pPr>
        <w:spacing w:before="0"/>
        <w:jc w:val="left"/>
      </w:pPr>
      <w:r w:rsidRPr="00964A6D">
        <w:t xml:space="preserve">Første side av </w:t>
      </w:r>
      <w:r w:rsidR="00507722">
        <w:t>beskrivelsen</w:t>
      </w:r>
      <w:r w:rsidRPr="00964A6D">
        <w:t xml:space="preserve"> starter på dette dokumentets s. 4. </w:t>
      </w:r>
    </w:p>
    <w:p w14:paraId="64B4B803" w14:textId="77777777" w:rsidR="008F0E61" w:rsidRDefault="008F0E61" w:rsidP="0063410B">
      <w:pPr>
        <w:spacing w:before="0"/>
      </w:pPr>
    </w:p>
    <w:p w14:paraId="3375F1AB" w14:textId="77777777" w:rsidR="008F0E61" w:rsidRDefault="008F0E61" w:rsidP="0063410B">
      <w:pPr>
        <w:spacing w:before="0"/>
      </w:pPr>
    </w:p>
    <w:p w14:paraId="7841362F" w14:textId="77777777" w:rsidR="008F0E61" w:rsidRDefault="008F0E61" w:rsidP="0063410B">
      <w:pPr>
        <w:spacing w:before="0"/>
      </w:pPr>
    </w:p>
    <w:p w14:paraId="4105294D" w14:textId="77777777" w:rsidR="008F0E61" w:rsidRDefault="008F0E61" w:rsidP="0063410B">
      <w:pPr>
        <w:spacing w:before="0"/>
      </w:pPr>
    </w:p>
    <w:p w14:paraId="05CF9C72" w14:textId="77777777" w:rsidR="008F0E61" w:rsidRDefault="008F0E61" w:rsidP="0063410B">
      <w:pPr>
        <w:spacing w:before="0"/>
      </w:pPr>
    </w:p>
    <w:p w14:paraId="19123532" w14:textId="77777777" w:rsidR="008F0E61" w:rsidRDefault="008F0E61" w:rsidP="0063410B">
      <w:pPr>
        <w:spacing w:before="0"/>
      </w:pPr>
    </w:p>
    <w:p w14:paraId="1D30839D" w14:textId="77777777" w:rsidR="008F0E61" w:rsidRDefault="008F0E61" w:rsidP="0063410B">
      <w:pPr>
        <w:spacing w:before="0"/>
      </w:pPr>
    </w:p>
    <w:p w14:paraId="528ACB0D" w14:textId="77777777" w:rsidR="008F0E61" w:rsidRDefault="008F0E61" w:rsidP="0063410B">
      <w:pPr>
        <w:spacing w:before="0"/>
      </w:pPr>
    </w:p>
    <w:p w14:paraId="5FC50C69" w14:textId="77777777" w:rsidR="008F0E61" w:rsidRDefault="008F0E61" w:rsidP="0063410B">
      <w:pPr>
        <w:spacing w:before="0"/>
      </w:pPr>
    </w:p>
    <w:p w14:paraId="2A9C6EC9" w14:textId="77777777" w:rsidR="00EE0AC2" w:rsidRDefault="00EE0AC2" w:rsidP="0063410B">
      <w:pPr>
        <w:spacing w:before="0"/>
      </w:pPr>
    </w:p>
    <w:p w14:paraId="63B87FF5" w14:textId="77777777" w:rsidR="00ED394B" w:rsidRDefault="00ED394B" w:rsidP="0063410B">
      <w:pPr>
        <w:spacing w:before="0"/>
      </w:pPr>
    </w:p>
    <w:p w14:paraId="1A529576" w14:textId="77777777" w:rsidR="00ED394B" w:rsidRDefault="00ED394B" w:rsidP="0063410B">
      <w:pPr>
        <w:spacing w:before="0"/>
      </w:pPr>
    </w:p>
    <w:p w14:paraId="48EE9174" w14:textId="77777777" w:rsidR="00ED394B" w:rsidRDefault="00ED394B" w:rsidP="0063410B">
      <w:pPr>
        <w:spacing w:before="0"/>
      </w:pPr>
    </w:p>
    <w:p w14:paraId="5597FBF0" w14:textId="77777777" w:rsidR="008F0E61" w:rsidRDefault="008F0E61" w:rsidP="0063410B">
      <w:pPr>
        <w:spacing w:before="0"/>
      </w:pPr>
    </w:p>
    <w:p w14:paraId="698C918A" w14:textId="77777777" w:rsidR="008F0E61" w:rsidRDefault="008F0E61" w:rsidP="0063410B">
      <w:pPr>
        <w:spacing w:before="0"/>
      </w:pPr>
    </w:p>
    <w:p w14:paraId="487B679C" w14:textId="77777777" w:rsidR="008F0E61" w:rsidRDefault="008F0E61" w:rsidP="0063410B">
      <w:pPr>
        <w:spacing w:before="0"/>
      </w:pPr>
    </w:p>
    <w:p w14:paraId="32BDBC51" w14:textId="77777777" w:rsidR="008F0E61" w:rsidRDefault="008F0E61" w:rsidP="0063410B">
      <w:pPr>
        <w:spacing w:before="0"/>
      </w:pPr>
    </w:p>
    <w:p w14:paraId="1FF00167" w14:textId="0D34BC42" w:rsidR="006255FC" w:rsidRPr="00797A8E" w:rsidRDefault="00797A8E" w:rsidP="006255FC">
      <w:pPr>
        <w:spacing w:before="0" w:after="0" w:line="240" w:lineRule="auto"/>
        <w:rPr>
          <w:b/>
          <w:bCs/>
          <w:lang w:eastAsia="nb-NO"/>
        </w:rPr>
      </w:pPr>
      <w:r w:rsidRPr="00ED394B">
        <w:rPr>
          <w:b/>
          <w:bCs/>
          <w:highlight w:val="yellow"/>
          <w:lang w:eastAsia="nb-NO"/>
        </w:rPr>
        <w:lastRenderedPageBreak/>
        <w:t>Entreprenørens besvarelse:</w:t>
      </w:r>
    </w:p>
    <w:p w14:paraId="5D35D338" w14:textId="77777777" w:rsidR="00797A8E" w:rsidRPr="00950A9D" w:rsidRDefault="00797A8E" w:rsidP="006255FC">
      <w:pPr>
        <w:spacing w:before="0" w:after="0" w:line="240" w:lineRule="auto"/>
        <w:rPr>
          <w:lang w:eastAsia="nb-NO"/>
        </w:rPr>
      </w:pPr>
    </w:p>
    <w:sectPr w:rsidR="00797A8E" w:rsidRPr="00950A9D" w:rsidSect="007841F3"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1D74F6" w14:textId="77777777" w:rsidR="00510DCA" w:rsidRDefault="00510DCA" w:rsidP="00E76EE6">
      <w:r>
        <w:separator/>
      </w:r>
    </w:p>
    <w:p w14:paraId="721CDA01" w14:textId="77777777" w:rsidR="00510DCA" w:rsidRDefault="00510DCA" w:rsidP="00E76EE6"/>
  </w:endnote>
  <w:endnote w:type="continuationSeparator" w:id="0">
    <w:p w14:paraId="6D772C62" w14:textId="77777777" w:rsidR="00510DCA" w:rsidRDefault="00510DCA" w:rsidP="00E76EE6">
      <w:r>
        <w:continuationSeparator/>
      </w:r>
    </w:p>
    <w:p w14:paraId="0FEEA823" w14:textId="77777777" w:rsidR="00510DCA" w:rsidRDefault="00510DCA" w:rsidP="00E76EE6"/>
  </w:endnote>
  <w:endnote w:type="continuationNotice" w:id="1">
    <w:p w14:paraId="264E02B7" w14:textId="77777777" w:rsidR="00510DCA" w:rsidRDefault="00510DCA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880102CE-050E-4967-AF7C-63455128EA9A}"/>
    <w:embedBold r:id="rId2" w:fontKey="{AA881CA6-4A7E-4013-9A1F-DD25BBD46D07}"/>
    <w:embedItalic r:id="rId3" w:fontKey="{64A65D15-C481-4587-A8D4-8DB7DFF97C17}"/>
    <w:embedBoldItalic r:id="rId4" w:fontKey="{8E47F0D3-CC3D-4AA7-8EF5-30D5577487E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00C7C91-758A-4D63-A3D1-F73D5CA9F039}"/>
    <w:embedBold r:id="rId6" w:fontKey="{1A583735-F8EF-4335-986E-FD4EA9385B7E}"/>
    <w:embedItalic r:id="rId7" w:fontKey="{A4398B0B-044A-410B-861A-AFCFF148E54A}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8" w:fontKey="{FEE66A98-8A84-4BD7-928E-600B8E4163F4}"/>
    <w:embedBold r:id="rId9" w:fontKey="{11D82ED4-0310-42EB-B942-4859D2335A7D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8DE7F98F-E3BA-4535-9AD1-07736C9282C3}"/>
    <w:embedItalic r:id="rId11" w:fontKey="{C1769A7F-9EC3-4FF7-BDC9-FA73FF35C335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DC7A8832-36B8-4AFA-83EB-8BFDCC388F9E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EE4E80D5-DC73-45FD-B83D-C4FFB49461E6}"/>
    <w:embedBold r:id="rId14" w:fontKey="{48230B9C-3383-4D61-80A1-E0FA10CEF95F}"/>
    <w:embedItalic r:id="rId15" w:fontKey="{BD90F356-2435-42FC-AD5E-B9D55174C88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0544899E-BE21-4889-B1C2-237DBFB1F8AF}"/>
    <w:embedBold r:id="rId17" w:fontKey="{7DDF9D51-6A5C-4E10-A996-D3DFEE7266E7}"/>
    <w:embedItalic r:id="rId18" w:fontKey="{B9F336C4-BEDB-4F81-A902-138F57A5C297}"/>
    <w:embedBoldItalic r:id="rId19" w:fontKey="{A1710291-62CF-4219-9E23-127B8230E07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0" w:fontKey="{2BB3CF92-780B-4630-B9EE-417986A5FFAE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1" w:fontKey="{8B243CEC-3942-4A83-8C34-2C2E3E73B33A}"/>
    <w:embedBold r:id="rId22" w:fontKey="{71A4BE71-F05A-40B2-BE93-588BEED6BA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CC43D2" w:rsidRPr="00233AEB" w14:paraId="2B2519C3" w14:textId="77777777" w:rsidTr="00CC43D2">
      <w:tc>
        <w:tcPr>
          <w:tcW w:w="3020" w:type="dxa"/>
        </w:tcPr>
        <w:p w14:paraId="05383A97" w14:textId="76FDDB79" w:rsidR="00CC43D2" w:rsidRPr="00233AEB" w:rsidRDefault="00CC43D2" w:rsidP="00E76EE6">
          <w:pPr>
            <w:pStyle w:val="Bunntekst"/>
            <w:rPr>
              <w:sz w:val="17"/>
              <w:szCs w:val="17"/>
              <w:lang w:val="en-US"/>
            </w:rPr>
          </w:pPr>
          <w:r w:rsidRPr="00AA180B">
            <w:rPr>
              <w:color w:val="C00000"/>
              <w:sz w:val="17"/>
              <w:szCs w:val="17"/>
              <w:lang w:val="en-US"/>
            </w:rPr>
            <w:t>www.inventura.no</w:t>
          </w:r>
        </w:p>
      </w:tc>
      <w:tc>
        <w:tcPr>
          <w:tcW w:w="3020" w:type="dxa"/>
        </w:tcPr>
        <w:p w14:paraId="592C75FD" w14:textId="611EACEA" w:rsidR="00CC43D2" w:rsidRPr="00CC43D2" w:rsidRDefault="00CC43D2" w:rsidP="00CF7A81">
          <w:pPr>
            <w:pStyle w:val="Bunntekst"/>
            <w:jc w:val="right"/>
          </w:pPr>
        </w:p>
      </w:tc>
      <w:tc>
        <w:tcPr>
          <w:tcW w:w="3020" w:type="dxa"/>
        </w:tcPr>
        <w:p w14:paraId="19B76186" w14:textId="543B8E0B" w:rsidR="00CC43D2" w:rsidRPr="00233AEB" w:rsidRDefault="00CC43D2" w:rsidP="00CF7A81">
          <w:pPr>
            <w:pStyle w:val="Bunntekst"/>
            <w:jc w:val="right"/>
            <w:rPr>
              <w:b/>
              <w:sz w:val="16"/>
              <w:szCs w:val="16"/>
              <w:lang w:val="en-US"/>
            </w:rPr>
          </w:pPr>
          <w:r w:rsidRPr="00233AEB">
            <w:rPr>
              <w:sz w:val="16"/>
              <w:szCs w:val="16"/>
            </w:rPr>
            <w:fldChar w:fldCharType="begin"/>
          </w:r>
          <w:r w:rsidRPr="00233AEB">
            <w:rPr>
              <w:sz w:val="16"/>
              <w:szCs w:val="16"/>
            </w:rPr>
            <w:instrText xml:space="preserve"> PAGE </w:instrText>
          </w:r>
          <w:r w:rsidRPr="00233AEB">
            <w:rPr>
              <w:sz w:val="16"/>
              <w:szCs w:val="16"/>
            </w:rPr>
            <w:fldChar w:fldCharType="separate"/>
          </w:r>
          <w:r w:rsidRPr="00233AEB">
            <w:rPr>
              <w:sz w:val="16"/>
              <w:szCs w:val="16"/>
            </w:rPr>
            <w:t>2</w:t>
          </w:r>
          <w:r w:rsidRPr="00233AEB">
            <w:rPr>
              <w:sz w:val="16"/>
              <w:szCs w:val="16"/>
            </w:rPr>
            <w:fldChar w:fldCharType="end"/>
          </w:r>
          <w:r w:rsidRPr="00233AEB">
            <w:rPr>
              <w:sz w:val="16"/>
              <w:szCs w:val="16"/>
            </w:rPr>
            <w:t xml:space="preserve"> </w:t>
          </w:r>
        </w:p>
      </w:tc>
    </w:tr>
  </w:tbl>
  <w:p w14:paraId="1E388664" w14:textId="3FB19B49" w:rsidR="00223CC9" w:rsidRPr="00C851AA" w:rsidRDefault="00DC4B35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4D6928" w14:textId="43E5F466" w:rsidR="000717C2" w:rsidRPr="000717C2" w:rsidRDefault="000717C2" w:rsidP="000717C2">
    <w:pPr>
      <w:pStyle w:val="Bunntekst"/>
      <w:jc w:val="right"/>
      <w:rPr>
        <w:lang w:val="nn-NO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58714" w14:textId="77777777" w:rsidR="007E1739" w:rsidRPr="00C851AA" w:rsidRDefault="007E1739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515C6" w:rsidRPr="00233AEB" w14:paraId="78D436FB" w14:textId="77777777" w:rsidTr="00CC43D2">
      <w:tc>
        <w:tcPr>
          <w:tcW w:w="3020" w:type="dxa"/>
        </w:tcPr>
        <w:p w14:paraId="1C8A9375" w14:textId="334D3AC0" w:rsidR="004515C6" w:rsidRPr="00233AEB" w:rsidRDefault="004515C6" w:rsidP="00E76EE6">
          <w:pPr>
            <w:pStyle w:val="Bunntekst"/>
            <w:rPr>
              <w:sz w:val="17"/>
              <w:szCs w:val="17"/>
              <w:lang w:val="en-US"/>
            </w:rPr>
          </w:pPr>
        </w:p>
      </w:tc>
      <w:tc>
        <w:tcPr>
          <w:tcW w:w="3020" w:type="dxa"/>
        </w:tcPr>
        <w:p w14:paraId="0B47ADEC" w14:textId="77777777" w:rsidR="004515C6" w:rsidRPr="00CC43D2" w:rsidRDefault="004515C6" w:rsidP="00CF7A81">
          <w:pPr>
            <w:pStyle w:val="Bunntekst"/>
            <w:jc w:val="right"/>
          </w:pPr>
        </w:p>
      </w:tc>
      <w:tc>
        <w:tcPr>
          <w:tcW w:w="3020" w:type="dxa"/>
        </w:tcPr>
        <w:p w14:paraId="57E7F5F9" w14:textId="77777777" w:rsidR="004515C6" w:rsidRPr="00233AEB" w:rsidRDefault="004515C6" w:rsidP="00CF7A81">
          <w:pPr>
            <w:pStyle w:val="Bunntekst"/>
            <w:jc w:val="right"/>
            <w:rPr>
              <w:b/>
              <w:sz w:val="16"/>
              <w:szCs w:val="16"/>
              <w:lang w:val="en-US"/>
            </w:rPr>
          </w:pPr>
          <w:r w:rsidRPr="00233AEB">
            <w:rPr>
              <w:sz w:val="16"/>
              <w:szCs w:val="16"/>
            </w:rPr>
            <w:fldChar w:fldCharType="begin"/>
          </w:r>
          <w:r w:rsidRPr="00233AEB">
            <w:rPr>
              <w:sz w:val="16"/>
              <w:szCs w:val="16"/>
            </w:rPr>
            <w:instrText xml:space="preserve"> PAGE </w:instrText>
          </w:r>
          <w:r w:rsidRPr="00233AEB">
            <w:rPr>
              <w:sz w:val="16"/>
              <w:szCs w:val="16"/>
            </w:rPr>
            <w:fldChar w:fldCharType="separate"/>
          </w:r>
          <w:r w:rsidRPr="00233AEB">
            <w:rPr>
              <w:sz w:val="16"/>
              <w:szCs w:val="16"/>
            </w:rPr>
            <w:t>2</w:t>
          </w:r>
          <w:r w:rsidRPr="00233AEB">
            <w:rPr>
              <w:sz w:val="16"/>
              <w:szCs w:val="16"/>
            </w:rPr>
            <w:fldChar w:fldCharType="end"/>
          </w:r>
          <w:r w:rsidRPr="00233AEB">
            <w:rPr>
              <w:sz w:val="16"/>
              <w:szCs w:val="16"/>
            </w:rPr>
            <w:t xml:space="preserve"> </w:t>
          </w:r>
        </w:p>
      </w:tc>
    </w:tr>
  </w:tbl>
  <w:p w14:paraId="004E401C" w14:textId="77777777" w:rsidR="004515C6" w:rsidRPr="00C851AA" w:rsidRDefault="004515C6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B69847" w14:textId="77777777" w:rsidR="00510DCA" w:rsidRDefault="00510DCA" w:rsidP="00E76EE6">
      <w:r>
        <w:separator/>
      </w:r>
    </w:p>
    <w:p w14:paraId="17FC8E99" w14:textId="77777777" w:rsidR="00510DCA" w:rsidRDefault="00510DCA" w:rsidP="00E76EE6"/>
  </w:footnote>
  <w:footnote w:type="continuationSeparator" w:id="0">
    <w:p w14:paraId="7DE84208" w14:textId="77777777" w:rsidR="00510DCA" w:rsidRDefault="00510DCA" w:rsidP="00E76EE6">
      <w:r>
        <w:continuationSeparator/>
      </w:r>
    </w:p>
    <w:p w14:paraId="523A1E1F" w14:textId="77777777" w:rsidR="00510DCA" w:rsidRDefault="00510DCA" w:rsidP="00E76EE6"/>
  </w:footnote>
  <w:footnote w:type="continuationNotice" w:id="1">
    <w:p w14:paraId="65B3C998" w14:textId="77777777" w:rsidR="00510DCA" w:rsidRDefault="00510DCA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F72EF" w14:textId="1606316C" w:rsidR="00176ED9" w:rsidRDefault="00176ED9" w:rsidP="00192ED6">
    <w:pPr>
      <w:pStyle w:val="Topptekst"/>
      <w:tabs>
        <w:tab w:val="left" w:pos="4111"/>
        <w:tab w:val="right" w:pos="6663"/>
      </w:tabs>
      <w:ind w:right="2549"/>
      <w:jc w:val="left"/>
      <w:rPr>
        <w:noProof/>
      </w:rPr>
    </w:pP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067A73"/>
    <w:multiLevelType w:val="hybridMultilevel"/>
    <w:tmpl w:val="98C8D684"/>
    <w:lvl w:ilvl="0" w:tplc="05026F5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AC0434"/>
    <w:multiLevelType w:val="hybridMultilevel"/>
    <w:tmpl w:val="C54C8926"/>
    <w:lvl w:ilvl="0" w:tplc="1E0AA6BE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767199"/>
    <w:multiLevelType w:val="hybridMultilevel"/>
    <w:tmpl w:val="79BA508E"/>
    <w:lvl w:ilvl="0" w:tplc="BC00BEEC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8E4D35"/>
    <w:multiLevelType w:val="multilevel"/>
    <w:tmpl w:val="F6D60BD4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410503"/>
    <w:multiLevelType w:val="hybridMultilevel"/>
    <w:tmpl w:val="EBE421A2"/>
    <w:lvl w:ilvl="0" w:tplc="DF48490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A052E68"/>
    <w:multiLevelType w:val="hybridMultilevel"/>
    <w:tmpl w:val="C26068D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3" w15:restartNumberingAfterBreak="0">
    <w:nsid w:val="79CF47CF"/>
    <w:multiLevelType w:val="hybridMultilevel"/>
    <w:tmpl w:val="D7CE9628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11"/>
  </w:num>
  <w:num w:numId="2" w16cid:durableId="1134104353">
    <w:abstractNumId w:val="6"/>
  </w:num>
  <w:num w:numId="3" w16cid:durableId="909776089">
    <w:abstractNumId w:val="26"/>
  </w:num>
  <w:num w:numId="4" w16cid:durableId="234047801">
    <w:abstractNumId w:val="27"/>
  </w:num>
  <w:num w:numId="5" w16cid:durableId="1068186885">
    <w:abstractNumId w:val="17"/>
  </w:num>
  <w:num w:numId="6" w16cid:durableId="1249584093">
    <w:abstractNumId w:val="20"/>
  </w:num>
  <w:num w:numId="7" w16cid:durableId="42490906">
    <w:abstractNumId w:val="24"/>
  </w:num>
  <w:num w:numId="8" w16cid:durableId="466316378">
    <w:abstractNumId w:val="2"/>
  </w:num>
  <w:num w:numId="9" w16cid:durableId="1239171711">
    <w:abstractNumId w:val="22"/>
  </w:num>
  <w:num w:numId="10" w16cid:durableId="1805075058">
    <w:abstractNumId w:val="1"/>
  </w:num>
  <w:num w:numId="11" w16cid:durableId="1507596424">
    <w:abstractNumId w:val="9"/>
  </w:num>
  <w:num w:numId="12" w16cid:durableId="1549485574">
    <w:abstractNumId w:val="5"/>
  </w:num>
  <w:num w:numId="13" w16cid:durableId="298537637">
    <w:abstractNumId w:val="19"/>
  </w:num>
  <w:num w:numId="14" w16cid:durableId="818226987">
    <w:abstractNumId w:val="13"/>
  </w:num>
  <w:num w:numId="15" w16cid:durableId="83650687">
    <w:abstractNumId w:val="4"/>
  </w:num>
  <w:num w:numId="16" w16cid:durableId="318584033">
    <w:abstractNumId w:val="11"/>
  </w:num>
  <w:num w:numId="17" w16cid:durableId="590241809">
    <w:abstractNumId w:val="11"/>
  </w:num>
  <w:num w:numId="18" w16cid:durableId="827019077">
    <w:abstractNumId w:val="11"/>
  </w:num>
  <w:num w:numId="19" w16cid:durableId="1073772947">
    <w:abstractNumId w:val="10"/>
  </w:num>
  <w:num w:numId="20" w16cid:durableId="1257862434">
    <w:abstractNumId w:val="25"/>
  </w:num>
  <w:num w:numId="21" w16cid:durableId="722484061">
    <w:abstractNumId w:val="3"/>
  </w:num>
  <w:num w:numId="22" w16cid:durableId="288052315">
    <w:abstractNumId w:val="15"/>
  </w:num>
  <w:num w:numId="23" w16cid:durableId="1167553119">
    <w:abstractNumId w:val="11"/>
  </w:num>
  <w:num w:numId="24" w16cid:durableId="1482772200">
    <w:abstractNumId w:val="11"/>
  </w:num>
  <w:num w:numId="25" w16cid:durableId="286476725">
    <w:abstractNumId w:val="21"/>
  </w:num>
  <w:num w:numId="26" w16cid:durableId="1498963598">
    <w:abstractNumId w:val="14"/>
  </w:num>
  <w:num w:numId="27" w16cid:durableId="1778524144">
    <w:abstractNumId w:val="8"/>
  </w:num>
  <w:num w:numId="28" w16cid:durableId="39285415">
    <w:abstractNumId w:val="8"/>
  </w:num>
  <w:num w:numId="29" w16cid:durableId="789933000">
    <w:abstractNumId w:val="16"/>
  </w:num>
  <w:num w:numId="30" w16cid:durableId="2102946509">
    <w:abstractNumId w:val="18"/>
  </w:num>
  <w:num w:numId="31" w16cid:durableId="1515462830">
    <w:abstractNumId w:val="23"/>
  </w:num>
  <w:num w:numId="32" w16cid:durableId="63727981">
    <w:abstractNumId w:val="12"/>
  </w:num>
  <w:num w:numId="33" w16cid:durableId="74464347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15272063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2B84"/>
    <w:rsid w:val="00002BA4"/>
    <w:rsid w:val="00006DC9"/>
    <w:rsid w:val="00011A44"/>
    <w:rsid w:val="00012544"/>
    <w:rsid w:val="00012943"/>
    <w:rsid w:val="00013911"/>
    <w:rsid w:val="00016A93"/>
    <w:rsid w:val="00016CA3"/>
    <w:rsid w:val="00017700"/>
    <w:rsid w:val="0002493B"/>
    <w:rsid w:val="00024DF3"/>
    <w:rsid w:val="00030F63"/>
    <w:rsid w:val="0003165C"/>
    <w:rsid w:val="000316C0"/>
    <w:rsid w:val="00032B93"/>
    <w:rsid w:val="0003496F"/>
    <w:rsid w:val="00036DF2"/>
    <w:rsid w:val="00041FDC"/>
    <w:rsid w:val="000430E5"/>
    <w:rsid w:val="00043AA1"/>
    <w:rsid w:val="00047F15"/>
    <w:rsid w:val="000504DA"/>
    <w:rsid w:val="00056291"/>
    <w:rsid w:val="000566E1"/>
    <w:rsid w:val="00057C08"/>
    <w:rsid w:val="00061151"/>
    <w:rsid w:val="0006541F"/>
    <w:rsid w:val="00065998"/>
    <w:rsid w:val="00066E44"/>
    <w:rsid w:val="00067A07"/>
    <w:rsid w:val="00070BC7"/>
    <w:rsid w:val="000717A9"/>
    <w:rsid w:val="000717C2"/>
    <w:rsid w:val="00071DF5"/>
    <w:rsid w:val="00072CA0"/>
    <w:rsid w:val="00073CC2"/>
    <w:rsid w:val="0008119F"/>
    <w:rsid w:val="000879B2"/>
    <w:rsid w:val="00092A2E"/>
    <w:rsid w:val="000934B2"/>
    <w:rsid w:val="000A05B0"/>
    <w:rsid w:val="000A0B6E"/>
    <w:rsid w:val="000A1016"/>
    <w:rsid w:val="000A1037"/>
    <w:rsid w:val="000A15A3"/>
    <w:rsid w:val="000A1B2C"/>
    <w:rsid w:val="000A265F"/>
    <w:rsid w:val="000A2FF7"/>
    <w:rsid w:val="000A312E"/>
    <w:rsid w:val="000A3FC0"/>
    <w:rsid w:val="000A6828"/>
    <w:rsid w:val="000A7EC5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7CAA"/>
    <w:rsid w:val="0010095C"/>
    <w:rsid w:val="001030BF"/>
    <w:rsid w:val="00104E66"/>
    <w:rsid w:val="0010577A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5E65"/>
    <w:rsid w:val="001168EA"/>
    <w:rsid w:val="001174D5"/>
    <w:rsid w:val="00117BD6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675F"/>
    <w:rsid w:val="001467E1"/>
    <w:rsid w:val="00151406"/>
    <w:rsid w:val="00152CF3"/>
    <w:rsid w:val="001530D1"/>
    <w:rsid w:val="00154146"/>
    <w:rsid w:val="00154478"/>
    <w:rsid w:val="001575C9"/>
    <w:rsid w:val="001610E1"/>
    <w:rsid w:val="0016383F"/>
    <w:rsid w:val="00164327"/>
    <w:rsid w:val="00166F5D"/>
    <w:rsid w:val="0017095B"/>
    <w:rsid w:val="00171934"/>
    <w:rsid w:val="0017613F"/>
    <w:rsid w:val="00176ED9"/>
    <w:rsid w:val="00181295"/>
    <w:rsid w:val="00181664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457E"/>
    <w:rsid w:val="001A46B7"/>
    <w:rsid w:val="001A7DA1"/>
    <w:rsid w:val="001B0380"/>
    <w:rsid w:val="001B135D"/>
    <w:rsid w:val="001B4C63"/>
    <w:rsid w:val="001B5FFE"/>
    <w:rsid w:val="001C4994"/>
    <w:rsid w:val="001C5D34"/>
    <w:rsid w:val="001C684A"/>
    <w:rsid w:val="001C70BF"/>
    <w:rsid w:val="001C79F0"/>
    <w:rsid w:val="001D3BCB"/>
    <w:rsid w:val="001D5E1E"/>
    <w:rsid w:val="001D6D3E"/>
    <w:rsid w:val="001D6FAA"/>
    <w:rsid w:val="001D7DCC"/>
    <w:rsid w:val="001E3940"/>
    <w:rsid w:val="001E42BA"/>
    <w:rsid w:val="001F0EAC"/>
    <w:rsid w:val="001F2281"/>
    <w:rsid w:val="001F446E"/>
    <w:rsid w:val="001F51C3"/>
    <w:rsid w:val="001F59ED"/>
    <w:rsid w:val="001F6BDF"/>
    <w:rsid w:val="001F75DA"/>
    <w:rsid w:val="002004C2"/>
    <w:rsid w:val="00200952"/>
    <w:rsid w:val="00206AB8"/>
    <w:rsid w:val="00207619"/>
    <w:rsid w:val="002106D7"/>
    <w:rsid w:val="00211A10"/>
    <w:rsid w:val="002127AA"/>
    <w:rsid w:val="00213A12"/>
    <w:rsid w:val="00216EB3"/>
    <w:rsid w:val="00217738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19DE"/>
    <w:rsid w:val="00262B64"/>
    <w:rsid w:val="00263463"/>
    <w:rsid w:val="0026473A"/>
    <w:rsid w:val="00265B76"/>
    <w:rsid w:val="00266B93"/>
    <w:rsid w:val="00267E27"/>
    <w:rsid w:val="002732C7"/>
    <w:rsid w:val="002737C1"/>
    <w:rsid w:val="00276A2E"/>
    <w:rsid w:val="0028199B"/>
    <w:rsid w:val="00290093"/>
    <w:rsid w:val="00291982"/>
    <w:rsid w:val="00295970"/>
    <w:rsid w:val="0029715C"/>
    <w:rsid w:val="002975E1"/>
    <w:rsid w:val="002979DB"/>
    <w:rsid w:val="002A0351"/>
    <w:rsid w:val="002A31AB"/>
    <w:rsid w:val="002A35A1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751"/>
    <w:rsid w:val="002C7E6A"/>
    <w:rsid w:val="002D07B5"/>
    <w:rsid w:val="002D1677"/>
    <w:rsid w:val="002D2FB8"/>
    <w:rsid w:val="002D68C2"/>
    <w:rsid w:val="002E0BC2"/>
    <w:rsid w:val="002E247D"/>
    <w:rsid w:val="002F367F"/>
    <w:rsid w:val="002F5607"/>
    <w:rsid w:val="002F5691"/>
    <w:rsid w:val="00301C3A"/>
    <w:rsid w:val="003054B3"/>
    <w:rsid w:val="0030698F"/>
    <w:rsid w:val="00306D8E"/>
    <w:rsid w:val="00307D9A"/>
    <w:rsid w:val="0031298F"/>
    <w:rsid w:val="0031448E"/>
    <w:rsid w:val="00320007"/>
    <w:rsid w:val="00321ED9"/>
    <w:rsid w:val="003246B5"/>
    <w:rsid w:val="00324AA3"/>
    <w:rsid w:val="00325B90"/>
    <w:rsid w:val="00326A0F"/>
    <w:rsid w:val="00331F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4"/>
    <w:rsid w:val="0035051B"/>
    <w:rsid w:val="00350D3F"/>
    <w:rsid w:val="00351138"/>
    <w:rsid w:val="00352B50"/>
    <w:rsid w:val="00353C30"/>
    <w:rsid w:val="003548D8"/>
    <w:rsid w:val="00354E25"/>
    <w:rsid w:val="003550F9"/>
    <w:rsid w:val="0035665D"/>
    <w:rsid w:val="003631C8"/>
    <w:rsid w:val="003650D4"/>
    <w:rsid w:val="00367809"/>
    <w:rsid w:val="00370081"/>
    <w:rsid w:val="00373981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0CFD"/>
    <w:rsid w:val="00394DE2"/>
    <w:rsid w:val="00394EBD"/>
    <w:rsid w:val="00396312"/>
    <w:rsid w:val="00397BA3"/>
    <w:rsid w:val="003A057C"/>
    <w:rsid w:val="003A3034"/>
    <w:rsid w:val="003A5DFF"/>
    <w:rsid w:val="003A6445"/>
    <w:rsid w:val="003B4459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2F4C"/>
    <w:rsid w:val="003E73B2"/>
    <w:rsid w:val="003E73C5"/>
    <w:rsid w:val="003E7AB8"/>
    <w:rsid w:val="003F049D"/>
    <w:rsid w:val="00401CB3"/>
    <w:rsid w:val="00402CBE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27735"/>
    <w:rsid w:val="004301DC"/>
    <w:rsid w:val="00430966"/>
    <w:rsid w:val="00435AA2"/>
    <w:rsid w:val="00441F5A"/>
    <w:rsid w:val="00442A7D"/>
    <w:rsid w:val="00443C34"/>
    <w:rsid w:val="00444A9D"/>
    <w:rsid w:val="00446291"/>
    <w:rsid w:val="004463FF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3EDB"/>
    <w:rsid w:val="00474104"/>
    <w:rsid w:val="00476052"/>
    <w:rsid w:val="00482E5A"/>
    <w:rsid w:val="0049035D"/>
    <w:rsid w:val="00493299"/>
    <w:rsid w:val="004A24D3"/>
    <w:rsid w:val="004A3D38"/>
    <w:rsid w:val="004A3FFC"/>
    <w:rsid w:val="004A5723"/>
    <w:rsid w:val="004A662A"/>
    <w:rsid w:val="004B0FA4"/>
    <w:rsid w:val="004B4364"/>
    <w:rsid w:val="004B4C1D"/>
    <w:rsid w:val="004B633C"/>
    <w:rsid w:val="004B6DF4"/>
    <w:rsid w:val="004B6EB9"/>
    <w:rsid w:val="004B7CE6"/>
    <w:rsid w:val="004C2DE5"/>
    <w:rsid w:val="004C55D4"/>
    <w:rsid w:val="004C6029"/>
    <w:rsid w:val="004D1238"/>
    <w:rsid w:val="004D30B8"/>
    <w:rsid w:val="004D39E1"/>
    <w:rsid w:val="004D5A0B"/>
    <w:rsid w:val="004E035F"/>
    <w:rsid w:val="004E125E"/>
    <w:rsid w:val="004E59F6"/>
    <w:rsid w:val="004E5D50"/>
    <w:rsid w:val="004E6352"/>
    <w:rsid w:val="004E73EF"/>
    <w:rsid w:val="004F11A4"/>
    <w:rsid w:val="004F1859"/>
    <w:rsid w:val="004F39B0"/>
    <w:rsid w:val="004F403D"/>
    <w:rsid w:val="004F4478"/>
    <w:rsid w:val="004F4BA5"/>
    <w:rsid w:val="004F5090"/>
    <w:rsid w:val="004F66D8"/>
    <w:rsid w:val="004F6C04"/>
    <w:rsid w:val="004F722E"/>
    <w:rsid w:val="00500295"/>
    <w:rsid w:val="00502166"/>
    <w:rsid w:val="005045D4"/>
    <w:rsid w:val="00504EC8"/>
    <w:rsid w:val="0050636C"/>
    <w:rsid w:val="00506E1F"/>
    <w:rsid w:val="0050708B"/>
    <w:rsid w:val="00507722"/>
    <w:rsid w:val="00510662"/>
    <w:rsid w:val="00510DCA"/>
    <w:rsid w:val="0051229B"/>
    <w:rsid w:val="00512D5B"/>
    <w:rsid w:val="00513034"/>
    <w:rsid w:val="00517C56"/>
    <w:rsid w:val="00517D38"/>
    <w:rsid w:val="005219C8"/>
    <w:rsid w:val="00523AE0"/>
    <w:rsid w:val="00524799"/>
    <w:rsid w:val="00524EB0"/>
    <w:rsid w:val="00526C43"/>
    <w:rsid w:val="00526DE7"/>
    <w:rsid w:val="00530B1D"/>
    <w:rsid w:val="0053177B"/>
    <w:rsid w:val="00534058"/>
    <w:rsid w:val="0053479A"/>
    <w:rsid w:val="00534A11"/>
    <w:rsid w:val="00534CED"/>
    <w:rsid w:val="005419FC"/>
    <w:rsid w:val="005422C1"/>
    <w:rsid w:val="005455C5"/>
    <w:rsid w:val="00547EBB"/>
    <w:rsid w:val="00551020"/>
    <w:rsid w:val="0055161A"/>
    <w:rsid w:val="00553EE9"/>
    <w:rsid w:val="00561429"/>
    <w:rsid w:val="0056660C"/>
    <w:rsid w:val="00566EFB"/>
    <w:rsid w:val="0056728E"/>
    <w:rsid w:val="00571F20"/>
    <w:rsid w:val="005726E9"/>
    <w:rsid w:val="005733FB"/>
    <w:rsid w:val="00577372"/>
    <w:rsid w:val="005806BC"/>
    <w:rsid w:val="005807B2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15E0"/>
    <w:rsid w:val="00594E81"/>
    <w:rsid w:val="005A1F35"/>
    <w:rsid w:val="005A25B2"/>
    <w:rsid w:val="005A25E7"/>
    <w:rsid w:val="005A4996"/>
    <w:rsid w:val="005A50D2"/>
    <w:rsid w:val="005A5637"/>
    <w:rsid w:val="005A56FE"/>
    <w:rsid w:val="005B1554"/>
    <w:rsid w:val="005B1B23"/>
    <w:rsid w:val="005B2AA5"/>
    <w:rsid w:val="005B4DA4"/>
    <w:rsid w:val="005B69A6"/>
    <w:rsid w:val="005C1C9F"/>
    <w:rsid w:val="005C23DA"/>
    <w:rsid w:val="005C3E1B"/>
    <w:rsid w:val="005C6B0F"/>
    <w:rsid w:val="005D0696"/>
    <w:rsid w:val="005D105B"/>
    <w:rsid w:val="005D3279"/>
    <w:rsid w:val="005D399C"/>
    <w:rsid w:val="005D4371"/>
    <w:rsid w:val="005D44DF"/>
    <w:rsid w:val="005D6B0F"/>
    <w:rsid w:val="005E0ECA"/>
    <w:rsid w:val="005E0F9A"/>
    <w:rsid w:val="005E12D7"/>
    <w:rsid w:val="005E1686"/>
    <w:rsid w:val="005E26A9"/>
    <w:rsid w:val="005E3DF2"/>
    <w:rsid w:val="005F1167"/>
    <w:rsid w:val="005F280A"/>
    <w:rsid w:val="005F7B79"/>
    <w:rsid w:val="00606238"/>
    <w:rsid w:val="00611EB6"/>
    <w:rsid w:val="00612469"/>
    <w:rsid w:val="006150DE"/>
    <w:rsid w:val="0062214A"/>
    <w:rsid w:val="006238F5"/>
    <w:rsid w:val="00624655"/>
    <w:rsid w:val="006248E6"/>
    <w:rsid w:val="006255FC"/>
    <w:rsid w:val="006338A3"/>
    <w:rsid w:val="0063410B"/>
    <w:rsid w:val="0063562C"/>
    <w:rsid w:val="0063692B"/>
    <w:rsid w:val="006372EA"/>
    <w:rsid w:val="00637676"/>
    <w:rsid w:val="006413B1"/>
    <w:rsid w:val="00641C91"/>
    <w:rsid w:val="00643837"/>
    <w:rsid w:val="006439B7"/>
    <w:rsid w:val="00646C26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D00"/>
    <w:rsid w:val="00666E32"/>
    <w:rsid w:val="00671AB3"/>
    <w:rsid w:val="00673377"/>
    <w:rsid w:val="0067460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1253"/>
    <w:rsid w:val="006A44DB"/>
    <w:rsid w:val="006A4943"/>
    <w:rsid w:val="006A4DEA"/>
    <w:rsid w:val="006A5102"/>
    <w:rsid w:val="006A62FF"/>
    <w:rsid w:val="006A6902"/>
    <w:rsid w:val="006A751F"/>
    <w:rsid w:val="006A7977"/>
    <w:rsid w:val="006B0F0A"/>
    <w:rsid w:val="006B1807"/>
    <w:rsid w:val="006B2B0F"/>
    <w:rsid w:val="006B3FC4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63D8"/>
    <w:rsid w:val="006E69DE"/>
    <w:rsid w:val="006F1196"/>
    <w:rsid w:val="006F174D"/>
    <w:rsid w:val="006F38BC"/>
    <w:rsid w:val="006F4DC5"/>
    <w:rsid w:val="006F65D0"/>
    <w:rsid w:val="006F72B1"/>
    <w:rsid w:val="00701496"/>
    <w:rsid w:val="007040E0"/>
    <w:rsid w:val="00705A02"/>
    <w:rsid w:val="007079F5"/>
    <w:rsid w:val="00712B8C"/>
    <w:rsid w:val="00713520"/>
    <w:rsid w:val="0071683A"/>
    <w:rsid w:val="00720CA8"/>
    <w:rsid w:val="00720EBF"/>
    <w:rsid w:val="00722FFC"/>
    <w:rsid w:val="00723455"/>
    <w:rsid w:val="007267B4"/>
    <w:rsid w:val="00731B1C"/>
    <w:rsid w:val="00733BCE"/>
    <w:rsid w:val="00736EA3"/>
    <w:rsid w:val="00740E7A"/>
    <w:rsid w:val="00743682"/>
    <w:rsid w:val="0074635A"/>
    <w:rsid w:val="007469AA"/>
    <w:rsid w:val="00747FF8"/>
    <w:rsid w:val="00752289"/>
    <w:rsid w:val="00755257"/>
    <w:rsid w:val="00763023"/>
    <w:rsid w:val="00763646"/>
    <w:rsid w:val="0077227C"/>
    <w:rsid w:val="00772E0C"/>
    <w:rsid w:val="00773436"/>
    <w:rsid w:val="00773AF9"/>
    <w:rsid w:val="007767A4"/>
    <w:rsid w:val="007767FC"/>
    <w:rsid w:val="0077753B"/>
    <w:rsid w:val="00781A6A"/>
    <w:rsid w:val="007820DD"/>
    <w:rsid w:val="00783DDF"/>
    <w:rsid w:val="007841F3"/>
    <w:rsid w:val="00784707"/>
    <w:rsid w:val="00790179"/>
    <w:rsid w:val="0079069A"/>
    <w:rsid w:val="007910EE"/>
    <w:rsid w:val="00791557"/>
    <w:rsid w:val="00792AAC"/>
    <w:rsid w:val="0079342B"/>
    <w:rsid w:val="007935DC"/>
    <w:rsid w:val="00796743"/>
    <w:rsid w:val="00797570"/>
    <w:rsid w:val="00797A8E"/>
    <w:rsid w:val="007A4BC8"/>
    <w:rsid w:val="007A731C"/>
    <w:rsid w:val="007A7F35"/>
    <w:rsid w:val="007B070D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B772D"/>
    <w:rsid w:val="007C1649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06CC"/>
    <w:rsid w:val="007F1969"/>
    <w:rsid w:val="007F1FB1"/>
    <w:rsid w:val="007F6068"/>
    <w:rsid w:val="007F6486"/>
    <w:rsid w:val="00800EDF"/>
    <w:rsid w:val="0080360F"/>
    <w:rsid w:val="00805A0D"/>
    <w:rsid w:val="00805E01"/>
    <w:rsid w:val="00806D0D"/>
    <w:rsid w:val="008128FA"/>
    <w:rsid w:val="00813F6C"/>
    <w:rsid w:val="00814CDC"/>
    <w:rsid w:val="00816E23"/>
    <w:rsid w:val="00821F16"/>
    <w:rsid w:val="008251AC"/>
    <w:rsid w:val="00825785"/>
    <w:rsid w:val="008310B3"/>
    <w:rsid w:val="008336FA"/>
    <w:rsid w:val="00833AAF"/>
    <w:rsid w:val="0083597C"/>
    <w:rsid w:val="00835AAC"/>
    <w:rsid w:val="00842382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DC4"/>
    <w:rsid w:val="00883C69"/>
    <w:rsid w:val="00885F14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3A2C"/>
    <w:rsid w:val="008C71AD"/>
    <w:rsid w:val="008C76A7"/>
    <w:rsid w:val="008C7CE8"/>
    <w:rsid w:val="008D1709"/>
    <w:rsid w:val="008D1A70"/>
    <w:rsid w:val="008D3572"/>
    <w:rsid w:val="008D57A8"/>
    <w:rsid w:val="008D61C0"/>
    <w:rsid w:val="008D75CA"/>
    <w:rsid w:val="008D7902"/>
    <w:rsid w:val="008E53E1"/>
    <w:rsid w:val="008E5BBD"/>
    <w:rsid w:val="008F0E61"/>
    <w:rsid w:val="008F2D50"/>
    <w:rsid w:val="008F4521"/>
    <w:rsid w:val="008F66A6"/>
    <w:rsid w:val="008F7D7C"/>
    <w:rsid w:val="00901FFE"/>
    <w:rsid w:val="00902A1E"/>
    <w:rsid w:val="00903978"/>
    <w:rsid w:val="0090422C"/>
    <w:rsid w:val="009045C4"/>
    <w:rsid w:val="00906A61"/>
    <w:rsid w:val="00907313"/>
    <w:rsid w:val="00907574"/>
    <w:rsid w:val="0091064D"/>
    <w:rsid w:val="00910FA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A2C"/>
    <w:rsid w:val="00934EF3"/>
    <w:rsid w:val="00935047"/>
    <w:rsid w:val="00936A75"/>
    <w:rsid w:val="00936D0D"/>
    <w:rsid w:val="009371B4"/>
    <w:rsid w:val="00937987"/>
    <w:rsid w:val="00937B3C"/>
    <w:rsid w:val="009430A6"/>
    <w:rsid w:val="00943364"/>
    <w:rsid w:val="00944DE5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804"/>
    <w:rsid w:val="0096365D"/>
    <w:rsid w:val="00963B29"/>
    <w:rsid w:val="00964A21"/>
    <w:rsid w:val="00964A6D"/>
    <w:rsid w:val="0097077C"/>
    <w:rsid w:val="00971232"/>
    <w:rsid w:val="00974AB5"/>
    <w:rsid w:val="00975202"/>
    <w:rsid w:val="00976E0B"/>
    <w:rsid w:val="00981DE8"/>
    <w:rsid w:val="00987A69"/>
    <w:rsid w:val="00987E94"/>
    <w:rsid w:val="00990F48"/>
    <w:rsid w:val="009916FE"/>
    <w:rsid w:val="00993163"/>
    <w:rsid w:val="00994990"/>
    <w:rsid w:val="00995C37"/>
    <w:rsid w:val="00997657"/>
    <w:rsid w:val="009A3138"/>
    <w:rsid w:val="009A5DEB"/>
    <w:rsid w:val="009B1CDB"/>
    <w:rsid w:val="009B247D"/>
    <w:rsid w:val="009B2DF7"/>
    <w:rsid w:val="009B3F35"/>
    <w:rsid w:val="009B7891"/>
    <w:rsid w:val="009C3C5A"/>
    <w:rsid w:val="009C57AD"/>
    <w:rsid w:val="009C5A8C"/>
    <w:rsid w:val="009C68BA"/>
    <w:rsid w:val="009D0190"/>
    <w:rsid w:val="009D0A54"/>
    <w:rsid w:val="009D26AE"/>
    <w:rsid w:val="009D32DA"/>
    <w:rsid w:val="009D43F4"/>
    <w:rsid w:val="009E0D4D"/>
    <w:rsid w:val="009E1888"/>
    <w:rsid w:val="009E192C"/>
    <w:rsid w:val="009E35E5"/>
    <w:rsid w:val="009F2EF8"/>
    <w:rsid w:val="009F79C1"/>
    <w:rsid w:val="00A00019"/>
    <w:rsid w:val="00A026CF"/>
    <w:rsid w:val="00A02ACC"/>
    <w:rsid w:val="00A11CB1"/>
    <w:rsid w:val="00A11ED9"/>
    <w:rsid w:val="00A11F4E"/>
    <w:rsid w:val="00A124CF"/>
    <w:rsid w:val="00A12AE8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BA8"/>
    <w:rsid w:val="00A27DEB"/>
    <w:rsid w:val="00A31A7D"/>
    <w:rsid w:val="00A32A30"/>
    <w:rsid w:val="00A34705"/>
    <w:rsid w:val="00A348CE"/>
    <w:rsid w:val="00A37A89"/>
    <w:rsid w:val="00A37FE4"/>
    <w:rsid w:val="00A41452"/>
    <w:rsid w:val="00A4169D"/>
    <w:rsid w:val="00A41D1D"/>
    <w:rsid w:val="00A42729"/>
    <w:rsid w:val="00A44672"/>
    <w:rsid w:val="00A47B90"/>
    <w:rsid w:val="00A47D36"/>
    <w:rsid w:val="00A47D97"/>
    <w:rsid w:val="00A47E02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5A5D"/>
    <w:rsid w:val="00A67D2B"/>
    <w:rsid w:val="00A70DF6"/>
    <w:rsid w:val="00A73385"/>
    <w:rsid w:val="00A76567"/>
    <w:rsid w:val="00A8008B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2B71"/>
    <w:rsid w:val="00AB5F62"/>
    <w:rsid w:val="00AB6312"/>
    <w:rsid w:val="00AC0785"/>
    <w:rsid w:val="00AC0E2B"/>
    <w:rsid w:val="00AC186B"/>
    <w:rsid w:val="00AC373F"/>
    <w:rsid w:val="00AC450D"/>
    <w:rsid w:val="00AD3941"/>
    <w:rsid w:val="00AD64DF"/>
    <w:rsid w:val="00AE1485"/>
    <w:rsid w:val="00AE17B5"/>
    <w:rsid w:val="00AE1B0F"/>
    <w:rsid w:val="00AE3359"/>
    <w:rsid w:val="00AE3829"/>
    <w:rsid w:val="00AE5994"/>
    <w:rsid w:val="00AF0845"/>
    <w:rsid w:val="00AF08BD"/>
    <w:rsid w:val="00AF2A08"/>
    <w:rsid w:val="00AF429A"/>
    <w:rsid w:val="00AF7640"/>
    <w:rsid w:val="00AF7791"/>
    <w:rsid w:val="00B030D1"/>
    <w:rsid w:val="00B04195"/>
    <w:rsid w:val="00B06D99"/>
    <w:rsid w:val="00B079D1"/>
    <w:rsid w:val="00B105EE"/>
    <w:rsid w:val="00B125C2"/>
    <w:rsid w:val="00B16678"/>
    <w:rsid w:val="00B17183"/>
    <w:rsid w:val="00B21213"/>
    <w:rsid w:val="00B21358"/>
    <w:rsid w:val="00B2220F"/>
    <w:rsid w:val="00B23837"/>
    <w:rsid w:val="00B25504"/>
    <w:rsid w:val="00B27EA8"/>
    <w:rsid w:val="00B32C10"/>
    <w:rsid w:val="00B371CA"/>
    <w:rsid w:val="00B4059C"/>
    <w:rsid w:val="00B405FA"/>
    <w:rsid w:val="00B45B17"/>
    <w:rsid w:val="00B50539"/>
    <w:rsid w:val="00B53092"/>
    <w:rsid w:val="00B55B98"/>
    <w:rsid w:val="00B56FDA"/>
    <w:rsid w:val="00B6022C"/>
    <w:rsid w:val="00B60889"/>
    <w:rsid w:val="00B61169"/>
    <w:rsid w:val="00B62146"/>
    <w:rsid w:val="00B62A6E"/>
    <w:rsid w:val="00B62CC9"/>
    <w:rsid w:val="00B660B6"/>
    <w:rsid w:val="00B66D05"/>
    <w:rsid w:val="00B67AAE"/>
    <w:rsid w:val="00B7003F"/>
    <w:rsid w:val="00B70BCE"/>
    <w:rsid w:val="00B72695"/>
    <w:rsid w:val="00B72FB0"/>
    <w:rsid w:val="00B74E56"/>
    <w:rsid w:val="00B75617"/>
    <w:rsid w:val="00B758A8"/>
    <w:rsid w:val="00B80CA7"/>
    <w:rsid w:val="00B8282E"/>
    <w:rsid w:val="00B872BB"/>
    <w:rsid w:val="00B90ECA"/>
    <w:rsid w:val="00B92BBE"/>
    <w:rsid w:val="00B92E16"/>
    <w:rsid w:val="00B936E6"/>
    <w:rsid w:val="00B941A4"/>
    <w:rsid w:val="00B96068"/>
    <w:rsid w:val="00B965FB"/>
    <w:rsid w:val="00B96C99"/>
    <w:rsid w:val="00B97ECC"/>
    <w:rsid w:val="00BA120A"/>
    <w:rsid w:val="00BA1E0D"/>
    <w:rsid w:val="00BA31F6"/>
    <w:rsid w:val="00BA4F99"/>
    <w:rsid w:val="00BA6AA4"/>
    <w:rsid w:val="00BA73E4"/>
    <w:rsid w:val="00BB2134"/>
    <w:rsid w:val="00BC0F40"/>
    <w:rsid w:val="00BC14B3"/>
    <w:rsid w:val="00BC230F"/>
    <w:rsid w:val="00BC360F"/>
    <w:rsid w:val="00BC3935"/>
    <w:rsid w:val="00BC5883"/>
    <w:rsid w:val="00BC628A"/>
    <w:rsid w:val="00BC62CC"/>
    <w:rsid w:val="00BC6439"/>
    <w:rsid w:val="00BC70A2"/>
    <w:rsid w:val="00BC7133"/>
    <w:rsid w:val="00BC72EB"/>
    <w:rsid w:val="00BC7D4D"/>
    <w:rsid w:val="00BD005A"/>
    <w:rsid w:val="00BD0F80"/>
    <w:rsid w:val="00BD14AE"/>
    <w:rsid w:val="00BD3DCA"/>
    <w:rsid w:val="00BD4CF0"/>
    <w:rsid w:val="00BE2DB5"/>
    <w:rsid w:val="00BE3841"/>
    <w:rsid w:val="00BE5F42"/>
    <w:rsid w:val="00BF2ED8"/>
    <w:rsid w:val="00BF5302"/>
    <w:rsid w:val="00BF74BA"/>
    <w:rsid w:val="00BF7F1B"/>
    <w:rsid w:val="00C01474"/>
    <w:rsid w:val="00C02023"/>
    <w:rsid w:val="00C029BC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AE9"/>
    <w:rsid w:val="00C554A9"/>
    <w:rsid w:val="00C5658D"/>
    <w:rsid w:val="00C605AF"/>
    <w:rsid w:val="00C61D5E"/>
    <w:rsid w:val="00C628CE"/>
    <w:rsid w:val="00C6752B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6080"/>
    <w:rsid w:val="00CA7230"/>
    <w:rsid w:val="00CA73C6"/>
    <w:rsid w:val="00CB1909"/>
    <w:rsid w:val="00CB2256"/>
    <w:rsid w:val="00CB31AC"/>
    <w:rsid w:val="00CC0EC1"/>
    <w:rsid w:val="00CC43D2"/>
    <w:rsid w:val="00CC45E8"/>
    <w:rsid w:val="00CC4D39"/>
    <w:rsid w:val="00CD6471"/>
    <w:rsid w:val="00CD761E"/>
    <w:rsid w:val="00CE03D6"/>
    <w:rsid w:val="00CE0AE5"/>
    <w:rsid w:val="00CE2B17"/>
    <w:rsid w:val="00CE3A95"/>
    <w:rsid w:val="00CE53F6"/>
    <w:rsid w:val="00CE5B28"/>
    <w:rsid w:val="00CE6C0C"/>
    <w:rsid w:val="00CF68AD"/>
    <w:rsid w:val="00CF71A3"/>
    <w:rsid w:val="00CF7242"/>
    <w:rsid w:val="00CF7463"/>
    <w:rsid w:val="00CF7A81"/>
    <w:rsid w:val="00D01B58"/>
    <w:rsid w:val="00D036AE"/>
    <w:rsid w:val="00D04184"/>
    <w:rsid w:val="00D047B1"/>
    <w:rsid w:val="00D04B33"/>
    <w:rsid w:val="00D04FD9"/>
    <w:rsid w:val="00D05CFC"/>
    <w:rsid w:val="00D06A14"/>
    <w:rsid w:val="00D0753E"/>
    <w:rsid w:val="00D07932"/>
    <w:rsid w:val="00D07AC1"/>
    <w:rsid w:val="00D109F1"/>
    <w:rsid w:val="00D11710"/>
    <w:rsid w:val="00D138C7"/>
    <w:rsid w:val="00D146D9"/>
    <w:rsid w:val="00D14971"/>
    <w:rsid w:val="00D233F0"/>
    <w:rsid w:val="00D24B2F"/>
    <w:rsid w:val="00D24E55"/>
    <w:rsid w:val="00D2693D"/>
    <w:rsid w:val="00D32D8F"/>
    <w:rsid w:val="00D341DD"/>
    <w:rsid w:val="00D34A86"/>
    <w:rsid w:val="00D35A4C"/>
    <w:rsid w:val="00D42616"/>
    <w:rsid w:val="00D44027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5013"/>
    <w:rsid w:val="00D666BB"/>
    <w:rsid w:val="00D67F2C"/>
    <w:rsid w:val="00D70990"/>
    <w:rsid w:val="00D70FB2"/>
    <w:rsid w:val="00D70FBC"/>
    <w:rsid w:val="00D71A63"/>
    <w:rsid w:val="00D725F2"/>
    <w:rsid w:val="00D747E5"/>
    <w:rsid w:val="00D76A64"/>
    <w:rsid w:val="00D817A4"/>
    <w:rsid w:val="00D82DF6"/>
    <w:rsid w:val="00D83691"/>
    <w:rsid w:val="00D859CD"/>
    <w:rsid w:val="00D85A46"/>
    <w:rsid w:val="00D86BE8"/>
    <w:rsid w:val="00D92C01"/>
    <w:rsid w:val="00D935CA"/>
    <w:rsid w:val="00D94DA2"/>
    <w:rsid w:val="00D94F72"/>
    <w:rsid w:val="00D95415"/>
    <w:rsid w:val="00D96EC3"/>
    <w:rsid w:val="00DA1B37"/>
    <w:rsid w:val="00DA4E69"/>
    <w:rsid w:val="00DA6CFE"/>
    <w:rsid w:val="00DB0601"/>
    <w:rsid w:val="00DB0ECD"/>
    <w:rsid w:val="00DB2D30"/>
    <w:rsid w:val="00DB328D"/>
    <w:rsid w:val="00DB5747"/>
    <w:rsid w:val="00DB612D"/>
    <w:rsid w:val="00DB66EB"/>
    <w:rsid w:val="00DB7BC8"/>
    <w:rsid w:val="00DC09C6"/>
    <w:rsid w:val="00DC106C"/>
    <w:rsid w:val="00DC122B"/>
    <w:rsid w:val="00DC43B7"/>
    <w:rsid w:val="00DC4B35"/>
    <w:rsid w:val="00DC5B30"/>
    <w:rsid w:val="00DC66FD"/>
    <w:rsid w:val="00DD17E8"/>
    <w:rsid w:val="00DD2B22"/>
    <w:rsid w:val="00DD5F31"/>
    <w:rsid w:val="00DD7842"/>
    <w:rsid w:val="00DE15E8"/>
    <w:rsid w:val="00DE259A"/>
    <w:rsid w:val="00DE3818"/>
    <w:rsid w:val="00DE469F"/>
    <w:rsid w:val="00DE6004"/>
    <w:rsid w:val="00DE68FD"/>
    <w:rsid w:val="00DE6C0B"/>
    <w:rsid w:val="00DE70D2"/>
    <w:rsid w:val="00DF0F25"/>
    <w:rsid w:val="00DF27B4"/>
    <w:rsid w:val="00DF405D"/>
    <w:rsid w:val="00E014BD"/>
    <w:rsid w:val="00E034D2"/>
    <w:rsid w:val="00E065BC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16B7D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44C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3D3"/>
    <w:rsid w:val="00E53B82"/>
    <w:rsid w:val="00E55FC3"/>
    <w:rsid w:val="00E56008"/>
    <w:rsid w:val="00E57208"/>
    <w:rsid w:val="00E57C2A"/>
    <w:rsid w:val="00E61FD3"/>
    <w:rsid w:val="00E62DF6"/>
    <w:rsid w:val="00E63172"/>
    <w:rsid w:val="00E636CE"/>
    <w:rsid w:val="00E6593B"/>
    <w:rsid w:val="00E668C0"/>
    <w:rsid w:val="00E66EF6"/>
    <w:rsid w:val="00E750A4"/>
    <w:rsid w:val="00E76EE6"/>
    <w:rsid w:val="00E779DE"/>
    <w:rsid w:val="00E8159F"/>
    <w:rsid w:val="00E835DA"/>
    <w:rsid w:val="00E8438C"/>
    <w:rsid w:val="00E8542E"/>
    <w:rsid w:val="00E868C8"/>
    <w:rsid w:val="00E87324"/>
    <w:rsid w:val="00E90E04"/>
    <w:rsid w:val="00E95265"/>
    <w:rsid w:val="00E96435"/>
    <w:rsid w:val="00E969C2"/>
    <w:rsid w:val="00E97D20"/>
    <w:rsid w:val="00EA03D4"/>
    <w:rsid w:val="00EA301F"/>
    <w:rsid w:val="00EA5F43"/>
    <w:rsid w:val="00EA5FA5"/>
    <w:rsid w:val="00EA66FA"/>
    <w:rsid w:val="00EA68AD"/>
    <w:rsid w:val="00EA6E02"/>
    <w:rsid w:val="00EB0C82"/>
    <w:rsid w:val="00EB2784"/>
    <w:rsid w:val="00EB2983"/>
    <w:rsid w:val="00EB3A0E"/>
    <w:rsid w:val="00EB578C"/>
    <w:rsid w:val="00EC12F7"/>
    <w:rsid w:val="00EC34A1"/>
    <w:rsid w:val="00EC65FE"/>
    <w:rsid w:val="00ED0708"/>
    <w:rsid w:val="00ED1C61"/>
    <w:rsid w:val="00ED394B"/>
    <w:rsid w:val="00ED5AF3"/>
    <w:rsid w:val="00ED6E08"/>
    <w:rsid w:val="00EE0AC2"/>
    <w:rsid w:val="00EE21DD"/>
    <w:rsid w:val="00EE2263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EF7F6A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17A9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0D7B"/>
    <w:rsid w:val="00F91BB1"/>
    <w:rsid w:val="00F92639"/>
    <w:rsid w:val="00F92993"/>
    <w:rsid w:val="00F94044"/>
    <w:rsid w:val="00F95EFD"/>
    <w:rsid w:val="00F969E0"/>
    <w:rsid w:val="00FA23F2"/>
    <w:rsid w:val="00FA2C4B"/>
    <w:rsid w:val="00FA379E"/>
    <w:rsid w:val="00FA6145"/>
    <w:rsid w:val="00FB32C9"/>
    <w:rsid w:val="00FB7200"/>
    <w:rsid w:val="00FC00DF"/>
    <w:rsid w:val="00FC0194"/>
    <w:rsid w:val="00FC0F3C"/>
    <w:rsid w:val="00FC554C"/>
    <w:rsid w:val="00FC608B"/>
    <w:rsid w:val="00FC7D2A"/>
    <w:rsid w:val="00FD0934"/>
    <w:rsid w:val="00FD260E"/>
    <w:rsid w:val="00FD28A4"/>
    <w:rsid w:val="00FD6F4A"/>
    <w:rsid w:val="00FE0834"/>
    <w:rsid w:val="00FE495E"/>
    <w:rsid w:val="00FE4A96"/>
    <w:rsid w:val="00FE665E"/>
    <w:rsid w:val="00FF03C5"/>
    <w:rsid w:val="00FF219F"/>
    <w:rsid w:val="00FF2A7A"/>
    <w:rsid w:val="00FF37D6"/>
    <w:rsid w:val="00FF40B3"/>
    <w:rsid w:val="00FF6074"/>
    <w:rsid w:val="00FF6FA7"/>
    <w:rsid w:val="09CFCDD8"/>
    <w:rsid w:val="0BF04E6C"/>
    <w:rsid w:val="0F328585"/>
    <w:rsid w:val="102C6DEB"/>
    <w:rsid w:val="20DB8F88"/>
    <w:rsid w:val="23468322"/>
    <w:rsid w:val="245275E1"/>
    <w:rsid w:val="364F735E"/>
    <w:rsid w:val="3ED8106A"/>
    <w:rsid w:val="3EEF3D9B"/>
    <w:rsid w:val="4471096A"/>
    <w:rsid w:val="48A62B41"/>
    <w:rsid w:val="4C58D4F9"/>
    <w:rsid w:val="56495E7A"/>
    <w:rsid w:val="6A003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6EE6"/>
    <w:pPr>
      <w:spacing w:before="120"/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C37DEE"/>
    <w:pPr>
      <w:keepNext/>
      <w:keepLines/>
      <w:numPr>
        <w:numId w:val="26"/>
      </w:numPr>
      <w:spacing w:before="320" w:after="0" w:line="240" w:lineRule="auto"/>
      <w:ind w:left="567" w:hanging="567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C37DEE"/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701496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footer" Target="footer4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50972317F3670438DF0AFA965A3880B" ma:contentTypeVersion="9" ma:contentTypeDescription="Opprett et nytt dokument." ma:contentTypeScope="" ma:versionID="0f48cb5579ab1038e3b3492dca2e67b2">
  <xsd:schema xmlns:xsd="http://www.w3.org/2001/XMLSchema" xmlns:xs="http://www.w3.org/2001/XMLSchema" xmlns:p="http://schemas.microsoft.com/office/2006/metadata/properties" xmlns:ns2="d6fbba5a-6ebb-4df4-a839-b53275c80e06" targetNamespace="http://schemas.microsoft.com/office/2006/metadata/properties" ma:root="true" ma:fieldsID="428fa126aa640d476385ed38188ea7ca" ns2:_="">
    <xsd:import namespace="d6fbba5a-6ebb-4df4-a839-b53275c80e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fbba5a-6ebb-4df4-a839-b53275c80e0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4a455882-e798-4864-814b-01eb1210de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6fbba5a-6ebb-4df4-a839-b53275c80e0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662DFE8-33DD-4662-97EA-576ED2EF8930}"/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7bcd5bc5-59be-4312-a851-5e0555941671"/>
    <ds:schemaRef ds:uri="de202c2f-d423-4372-9a74-a65ce2d776e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214</Words>
  <Characters>1139</Characters>
  <Application>Microsoft Office Word</Application>
  <DocSecurity>0</DocSecurity>
  <Lines>9</Lines>
  <Paragraphs>2</Paragraphs>
  <ScaleCrop>false</ScaleCrop>
  <Manager>Andreas.Hjortland@inventura.no</Manager>
  <Company>Inventura</Company>
  <LinksUpToDate>false</LinksUpToDate>
  <CharactersWithSpaces>1351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Roar Santi Grindvold</cp:lastModifiedBy>
  <cp:revision>13</cp:revision>
  <cp:lastPrinted>2023-03-08T14:46:00Z</cp:lastPrinted>
  <dcterms:created xsi:type="dcterms:W3CDTF">2025-08-13T10:09:00Z</dcterms:created>
  <dcterms:modified xsi:type="dcterms:W3CDTF">2026-07-06T10:34:00Z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0x010100D50972317F3670438DF0AFA965A3880B</vt:lpwstr>
  </property>
  <property fmtid="{D5CDD505-2E9C-101B-9397-08002B2CF9AE}" pid="3" name="MediaServiceImageTags">
    <vt:lpwstr/>
  </property>
  <property fmtid="{D5CDD505-2E9C-101B-9397-08002B2CF9AE}" pid="4" name="Order">
    <vt:r8>190300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GtProjectPhase">
    <vt:lpwstr/>
  </property>
  <property fmtid="{D5CDD505-2E9C-101B-9397-08002B2CF9AE}" pid="12" name="_SourceUrl">
    <vt:lpwstr/>
  </property>
  <property fmtid="{D5CDD505-2E9C-101B-9397-08002B2CF9AE}" pid="13" name="_SharedFileIndex">
    <vt:lpwstr/>
  </property>
</Properties>
</file>